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2036" w14:textId="5C167008" w:rsidR="00575721" w:rsidRPr="00620105" w:rsidRDefault="004D3E06" w:rsidP="00B4668C">
      <w:pPr>
        <w:rPr>
          <w:rFonts w:ascii="Times New Roman" w:hAnsi="Times New Roman" w:cs="Times New Roman"/>
          <w:b/>
          <w:bCs/>
          <w:lang w:val="en-CA"/>
        </w:rPr>
      </w:pPr>
      <w:r w:rsidRPr="00620105">
        <w:rPr>
          <w:rFonts w:ascii="Times New Roman" w:hAnsi="Times New Roman" w:cs="Times New Roman"/>
          <w:b/>
          <w:bCs/>
        </w:rPr>
        <w:t>IMHA Meeting</w:t>
      </w:r>
      <w:r w:rsidR="00B84750" w:rsidRPr="00620105">
        <w:rPr>
          <w:rFonts w:ascii="Times New Roman" w:hAnsi="Times New Roman" w:cs="Times New Roman"/>
          <w:b/>
          <w:bCs/>
        </w:rPr>
        <w:t xml:space="preserve"> </w:t>
      </w:r>
      <w:r w:rsidR="00191625" w:rsidRPr="00620105">
        <w:rPr>
          <w:rFonts w:ascii="Times New Roman" w:hAnsi="Times New Roman" w:cs="Times New Roman"/>
          <w:b/>
          <w:bCs/>
        </w:rPr>
        <w:t xml:space="preserve">Minutes </w:t>
      </w:r>
      <w:r w:rsidR="00A500CA" w:rsidRPr="00620105">
        <w:rPr>
          <w:rFonts w:ascii="Times New Roman" w:hAnsi="Times New Roman" w:cs="Times New Roman"/>
          <w:b/>
          <w:bCs/>
        </w:rPr>
        <w:t>January</w:t>
      </w:r>
      <w:r w:rsidR="00BE24D7" w:rsidRPr="00620105">
        <w:rPr>
          <w:rFonts w:ascii="Times New Roman" w:hAnsi="Times New Roman" w:cs="Times New Roman"/>
          <w:b/>
          <w:bCs/>
        </w:rPr>
        <w:t xml:space="preserve"> </w:t>
      </w:r>
      <w:r w:rsidR="007B3F4B" w:rsidRPr="00620105">
        <w:rPr>
          <w:rFonts w:ascii="Times New Roman" w:hAnsi="Times New Roman" w:cs="Times New Roman"/>
          <w:b/>
          <w:bCs/>
        </w:rPr>
        <w:t>15</w:t>
      </w:r>
      <w:r w:rsidR="00BE24D7" w:rsidRPr="00620105">
        <w:rPr>
          <w:rFonts w:ascii="Times New Roman" w:hAnsi="Times New Roman" w:cs="Times New Roman"/>
          <w:b/>
          <w:bCs/>
          <w:vertAlign w:val="superscript"/>
        </w:rPr>
        <w:t>th</w:t>
      </w:r>
      <w:r w:rsidR="00BE24D7" w:rsidRPr="00620105">
        <w:rPr>
          <w:rFonts w:ascii="Times New Roman" w:hAnsi="Times New Roman" w:cs="Times New Roman"/>
          <w:b/>
          <w:bCs/>
        </w:rPr>
        <w:t xml:space="preserve">, </w:t>
      </w:r>
      <w:r w:rsidR="007B3F4B" w:rsidRPr="00620105">
        <w:rPr>
          <w:rFonts w:ascii="Times New Roman" w:hAnsi="Times New Roman" w:cs="Times New Roman"/>
          <w:b/>
          <w:bCs/>
        </w:rPr>
        <w:t>2025,</w:t>
      </w:r>
      <w:r w:rsidR="00BE24D7" w:rsidRPr="00620105">
        <w:rPr>
          <w:rFonts w:ascii="Times New Roman" w:hAnsi="Times New Roman" w:cs="Times New Roman"/>
          <w:b/>
          <w:bCs/>
        </w:rPr>
        <w:t xml:space="preserve"> 8PM</w:t>
      </w:r>
    </w:p>
    <w:p w14:paraId="752ED948" w14:textId="77777777" w:rsidR="00AA15F4" w:rsidRPr="00620105" w:rsidRDefault="00651EED" w:rsidP="00B4668C">
      <w:pPr>
        <w:rPr>
          <w:rFonts w:ascii="Times New Roman" w:hAnsi="Times New Roman" w:cs="Times New Roman"/>
          <w:lang w:val="en-CA"/>
        </w:rPr>
      </w:pPr>
      <w:r w:rsidRPr="00620105">
        <w:rPr>
          <w:rFonts w:ascii="Times New Roman" w:hAnsi="Times New Roman" w:cs="Times New Roman"/>
          <w:lang w:val="en-CA"/>
        </w:rPr>
        <w:t>I</w:t>
      </w:r>
      <w:r w:rsidR="00150F97" w:rsidRPr="00620105">
        <w:rPr>
          <w:rFonts w:ascii="Times New Roman" w:hAnsi="Times New Roman" w:cs="Times New Roman"/>
          <w:lang w:val="en-CA"/>
        </w:rPr>
        <w:t>lderton Minor Hockey Associatio</w:t>
      </w:r>
      <w:r w:rsidR="00AA15F4" w:rsidRPr="00620105">
        <w:rPr>
          <w:rFonts w:ascii="Times New Roman" w:hAnsi="Times New Roman" w:cs="Times New Roman"/>
          <w:lang w:val="en-CA"/>
        </w:rPr>
        <w:t>n</w:t>
      </w:r>
    </w:p>
    <w:p w14:paraId="1DE1FF14" w14:textId="3A414701" w:rsidR="00E55947" w:rsidRDefault="007B3F4B" w:rsidP="00B4668C">
      <w:pPr>
        <w:rPr>
          <w:rFonts w:ascii="Times New Roman" w:hAnsi="Times New Roman" w:cs="Times New Roman"/>
          <w:lang w:val="en-CA"/>
        </w:rPr>
      </w:pPr>
      <w:r w:rsidRPr="00620105">
        <w:rPr>
          <w:rFonts w:ascii="Times New Roman" w:hAnsi="Times New Roman" w:cs="Times New Roman"/>
          <w:lang w:val="en-CA"/>
        </w:rPr>
        <w:t xml:space="preserve">Virtual </w:t>
      </w:r>
    </w:p>
    <w:p w14:paraId="5AEB37A8" w14:textId="3958B4DA" w:rsidR="00CE5661" w:rsidRPr="00D22F99" w:rsidRDefault="00CE5661" w:rsidP="00B4668C">
      <w:pPr>
        <w:rPr>
          <w:rFonts w:ascii="Times New Roman" w:hAnsi="Times New Roman" w:cs="Times New Roman"/>
          <w:i/>
          <w:iCs/>
          <w:lang w:val="en-CA"/>
        </w:rPr>
      </w:pPr>
      <w:r w:rsidRPr="00D22F99">
        <w:rPr>
          <w:rFonts w:ascii="Times New Roman" w:hAnsi="Times New Roman" w:cs="Times New Roman"/>
          <w:i/>
          <w:iCs/>
          <w:lang w:val="en-CA"/>
        </w:rPr>
        <w:t>Minutes Approved February 19</w:t>
      </w:r>
      <w:r w:rsidRPr="00D22F99">
        <w:rPr>
          <w:rFonts w:ascii="Times New Roman" w:hAnsi="Times New Roman" w:cs="Times New Roman"/>
          <w:i/>
          <w:iCs/>
          <w:vertAlign w:val="superscript"/>
          <w:lang w:val="en-CA"/>
        </w:rPr>
        <w:t>th</w:t>
      </w:r>
      <w:r w:rsidRPr="00D22F99">
        <w:rPr>
          <w:rFonts w:ascii="Times New Roman" w:hAnsi="Times New Roman" w:cs="Times New Roman"/>
          <w:i/>
          <w:iCs/>
          <w:lang w:val="en-CA"/>
        </w:rPr>
        <w:t>, 2025</w:t>
      </w:r>
    </w:p>
    <w:p w14:paraId="779E0BE9" w14:textId="77777777" w:rsidR="00191625" w:rsidRPr="00620105" w:rsidRDefault="00191625" w:rsidP="00B4668C">
      <w:pPr>
        <w:rPr>
          <w:rFonts w:ascii="Times New Roman" w:hAnsi="Times New Roman" w:cs="Times New Roman"/>
          <w:lang w:val="en-CA"/>
        </w:rPr>
      </w:pPr>
    </w:p>
    <w:p w14:paraId="677E3074" w14:textId="07D4CE35" w:rsidR="00191625" w:rsidRPr="00620105" w:rsidRDefault="00191625" w:rsidP="00B4668C">
      <w:pPr>
        <w:rPr>
          <w:rFonts w:ascii="Times New Roman" w:hAnsi="Times New Roman" w:cs="Times New Roman"/>
          <w:lang w:val="en-CA"/>
        </w:rPr>
      </w:pPr>
      <w:r w:rsidRPr="00620105">
        <w:rPr>
          <w:rFonts w:ascii="Times New Roman" w:hAnsi="Times New Roman" w:cs="Times New Roman"/>
          <w:i/>
          <w:iCs/>
          <w:lang w:val="en-CA"/>
        </w:rPr>
        <w:t>Attendees</w:t>
      </w:r>
      <w:r w:rsidRPr="00620105">
        <w:rPr>
          <w:rFonts w:ascii="Times New Roman" w:hAnsi="Times New Roman" w:cs="Times New Roman"/>
          <w:lang w:val="en-CA"/>
        </w:rPr>
        <w:t xml:space="preserve">: Andy Marshall, Lindsay Ward, </w:t>
      </w:r>
      <w:r w:rsidR="002208CF">
        <w:rPr>
          <w:rFonts w:ascii="Times New Roman" w:hAnsi="Times New Roman" w:cs="Times New Roman"/>
          <w:lang w:val="en-CA"/>
        </w:rPr>
        <w:t xml:space="preserve">Kendra Bloomfield, </w:t>
      </w:r>
      <w:r w:rsidRPr="00620105">
        <w:rPr>
          <w:rFonts w:ascii="Times New Roman" w:hAnsi="Times New Roman" w:cs="Times New Roman"/>
          <w:lang w:val="en-CA"/>
        </w:rPr>
        <w:t>Chris Dixon,</w:t>
      </w:r>
      <w:r w:rsidR="00046325" w:rsidRPr="00620105">
        <w:rPr>
          <w:rFonts w:ascii="Times New Roman" w:hAnsi="Times New Roman" w:cs="Times New Roman"/>
          <w:lang w:val="en-CA"/>
        </w:rPr>
        <w:t xml:space="preserve"> </w:t>
      </w:r>
      <w:r w:rsidRPr="00620105">
        <w:rPr>
          <w:rFonts w:ascii="Times New Roman" w:hAnsi="Times New Roman" w:cs="Times New Roman"/>
          <w:lang w:val="en-CA"/>
        </w:rPr>
        <w:t>Brad Jack,</w:t>
      </w:r>
      <w:r w:rsidR="006101E7">
        <w:rPr>
          <w:rFonts w:ascii="Times New Roman" w:hAnsi="Times New Roman" w:cs="Times New Roman"/>
          <w:lang w:val="en-CA"/>
        </w:rPr>
        <w:t xml:space="preserve"> </w:t>
      </w:r>
      <w:r w:rsidRPr="00620105">
        <w:rPr>
          <w:rFonts w:ascii="Times New Roman" w:hAnsi="Times New Roman" w:cs="Times New Roman"/>
          <w:lang w:val="en-CA"/>
        </w:rPr>
        <w:t>Christine Schaffner, Shannon Vanderydt</w:t>
      </w:r>
      <w:r w:rsidR="00046325" w:rsidRPr="00620105">
        <w:rPr>
          <w:rFonts w:ascii="Times New Roman" w:hAnsi="Times New Roman" w:cs="Times New Roman"/>
          <w:lang w:val="en-CA"/>
        </w:rPr>
        <w:t xml:space="preserve">, </w:t>
      </w:r>
      <w:r w:rsidRPr="00620105">
        <w:rPr>
          <w:rFonts w:ascii="Times New Roman" w:hAnsi="Times New Roman" w:cs="Times New Roman"/>
          <w:lang w:val="en-CA"/>
        </w:rPr>
        <w:t>Jordan Galbraith, Rob Richer, Pat Conl</w:t>
      </w:r>
      <w:r w:rsidR="00786114" w:rsidRPr="00620105">
        <w:rPr>
          <w:rFonts w:ascii="Times New Roman" w:hAnsi="Times New Roman" w:cs="Times New Roman"/>
          <w:lang w:val="en-CA"/>
        </w:rPr>
        <w:t>i</w:t>
      </w:r>
      <w:r w:rsidRPr="00620105">
        <w:rPr>
          <w:rFonts w:ascii="Times New Roman" w:hAnsi="Times New Roman" w:cs="Times New Roman"/>
          <w:lang w:val="en-CA"/>
        </w:rPr>
        <w:t>n, Mark Read</w:t>
      </w:r>
      <w:r w:rsidR="009106EC" w:rsidRPr="00620105">
        <w:rPr>
          <w:rFonts w:ascii="Times New Roman" w:hAnsi="Times New Roman" w:cs="Times New Roman"/>
          <w:lang w:val="en-CA"/>
        </w:rPr>
        <w:t xml:space="preserve">, Debi DeMille, </w:t>
      </w:r>
      <w:r w:rsidR="009F162B" w:rsidRPr="00620105">
        <w:rPr>
          <w:rFonts w:ascii="Times New Roman" w:hAnsi="Times New Roman" w:cs="Times New Roman"/>
          <w:lang w:val="en-CA"/>
        </w:rPr>
        <w:t>Nick Cake</w:t>
      </w:r>
    </w:p>
    <w:p w14:paraId="1D419EEC" w14:textId="77777777" w:rsidR="00191625" w:rsidRPr="00620105" w:rsidRDefault="00191625" w:rsidP="00B4668C">
      <w:pPr>
        <w:rPr>
          <w:rFonts w:ascii="Times New Roman" w:hAnsi="Times New Roman" w:cs="Times New Roman"/>
          <w:lang w:val="en-CA"/>
        </w:rPr>
      </w:pPr>
    </w:p>
    <w:p w14:paraId="6DBA1C11" w14:textId="37426F6A" w:rsidR="00191625" w:rsidRPr="00620105" w:rsidRDefault="00191625" w:rsidP="00B4668C">
      <w:pPr>
        <w:rPr>
          <w:rFonts w:ascii="Times New Roman" w:hAnsi="Times New Roman" w:cs="Times New Roman"/>
          <w:lang w:val="en-CA"/>
        </w:rPr>
      </w:pPr>
      <w:r w:rsidRPr="00620105">
        <w:rPr>
          <w:rFonts w:ascii="Times New Roman" w:hAnsi="Times New Roman" w:cs="Times New Roman"/>
          <w:i/>
          <w:iCs/>
          <w:lang w:val="en-CA"/>
        </w:rPr>
        <w:t>Regrets</w:t>
      </w:r>
      <w:r w:rsidRPr="00620105">
        <w:rPr>
          <w:rFonts w:ascii="Times New Roman" w:hAnsi="Times New Roman" w:cs="Times New Roman"/>
          <w:lang w:val="en-CA"/>
        </w:rPr>
        <w:t xml:space="preserve">: </w:t>
      </w:r>
      <w:r w:rsidR="007855A1" w:rsidRPr="00620105">
        <w:rPr>
          <w:rFonts w:ascii="Times New Roman" w:hAnsi="Times New Roman" w:cs="Times New Roman"/>
          <w:lang w:val="en-CA"/>
        </w:rPr>
        <w:t>Paul Walkom, B</w:t>
      </w:r>
      <w:r w:rsidR="00620105">
        <w:rPr>
          <w:rFonts w:ascii="Times New Roman" w:hAnsi="Times New Roman" w:cs="Times New Roman"/>
          <w:lang w:val="en-CA"/>
        </w:rPr>
        <w:t>l</w:t>
      </w:r>
      <w:r w:rsidR="007855A1" w:rsidRPr="00620105">
        <w:rPr>
          <w:rFonts w:ascii="Times New Roman" w:hAnsi="Times New Roman" w:cs="Times New Roman"/>
          <w:lang w:val="en-CA"/>
        </w:rPr>
        <w:t>ake Pronk, Mike Lambert</w:t>
      </w:r>
      <w:r w:rsidR="002208CF">
        <w:rPr>
          <w:rFonts w:ascii="Times New Roman" w:hAnsi="Times New Roman" w:cs="Times New Roman"/>
          <w:lang w:val="en-CA"/>
        </w:rPr>
        <w:t xml:space="preserve"> </w:t>
      </w:r>
    </w:p>
    <w:p w14:paraId="7033A02C" w14:textId="77777777" w:rsidR="007C4CDE" w:rsidRPr="00620105" w:rsidRDefault="007C4CDE" w:rsidP="00B4668C">
      <w:pPr>
        <w:rPr>
          <w:rFonts w:ascii="Times New Roman" w:hAnsi="Times New Roman" w:cs="Times New Roman"/>
          <w:lang w:val="en-CA"/>
        </w:rPr>
      </w:pPr>
    </w:p>
    <w:p w14:paraId="44AB8B19" w14:textId="77777777" w:rsidR="00282276" w:rsidRPr="00282276" w:rsidRDefault="00282276" w:rsidP="00282276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1. Call to Order:</w:t>
      </w:r>
    </w:p>
    <w:p w14:paraId="04040472" w14:textId="77777777" w:rsidR="00282276" w:rsidRPr="00282276" w:rsidRDefault="00282276" w:rsidP="00282276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 xml:space="preserve">Motion to start the meeting: </w:t>
      </w: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SV</w:t>
      </w:r>
    </w:p>
    <w:p w14:paraId="292B2C08" w14:textId="77777777" w:rsidR="00282276" w:rsidRPr="00282276" w:rsidRDefault="00282276" w:rsidP="00282276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 xml:space="preserve">2nd by: </w:t>
      </w: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KB</w:t>
      </w:r>
    </w:p>
    <w:p w14:paraId="78450598" w14:textId="77777777" w:rsidR="00282276" w:rsidRPr="00282276" w:rsidRDefault="00282276" w:rsidP="00282276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Carried</w:t>
      </w:r>
      <w:r w:rsidRPr="00282276">
        <w:rPr>
          <w:rFonts w:ascii="Times New Roman" w:eastAsia="Times New Roman" w:hAnsi="Times New Roman" w:cs="Times New Roman"/>
          <w14:ligatures w14:val="none"/>
        </w:rPr>
        <w:t>.</w:t>
      </w:r>
    </w:p>
    <w:p w14:paraId="0AF49E7E" w14:textId="77777777" w:rsidR="00282276" w:rsidRPr="00282276" w:rsidRDefault="00067496" w:rsidP="00282276">
      <w:pPr>
        <w:rPr>
          <w:rFonts w:ascii="Times New Roman" w:eastAsia="Times New Roman" w:hAnsi="Times New Roman" w:cs="Times New Roman"/>
          <w14:ligatures w14:val="none"/>
        </w:rPr>
      </w:pPr>
      <w:r w:rsidRPr="00067496">
        <w:rPr>
          <w:rFonts w:ascii="Times New Roman" w:eastAsia="Times New Roman" w:hAnsi="Times New Roman" w:cs="Times New Roman"/>
          <w:noProof/>
        </w:rPr>
        <w:pict w14:anchorId="276D8F2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5710E6E" w14:textId="77777777" w:rsidR="00282276" w:rsidRPr="00282276" w:rsidRDefault="00282276" w:rsidP="00282276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2. Approval of Minutes from December 19th, 2024:</w:t>
      </w:r>
    </w:p>
    <w:p w14:paraId="3D4376D1" w14:textId="77777777" w:rsidR="00282276" w:rsidRPr="00282276" w:rsidRDefault="00282276" w:rsidP="00282276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 xml:space="preserve">Motion to approve: </w:t>
      </w: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KB</w:t>
      </w:r>
    </w:p>
    <w:p w14:paraId="6031F622" w14:textId="77777777" w:rsidR="00282276" w:rsidRPr="00282276" w:rsidRDefault="00282276" w:rsidP="00282276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 xml:space="preserve">2nd by: </w:t>
      </w: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CS</w:t>
      </w:r>
    </w:p>
    <w:p w14:paraId="77BC57C1" w14:textId="77777777" w:rsidR="00282276" w:rsidRPr="00282276" w:rsidRDefault="00282276" w:rsidP="00282276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Carried</w:t>
      </w:r>
      <w:r w:rsidRPr="00282276">
        <w:rPr>
          <w:rFonts w:ascii="Times New Roman" w:eastAsia="Times New Roman" w:hAnsi="Times New Roman" w:cs="Times New Roman"/>
          <w14:ligatures w14:val="none"/>
        </w:rPr>
        <w:t>.</w:t>
      </w:r>
    </w:p>
    <w:p w14:paraId="0F7F8C6A" w14:textId="77777777" w:rsidR="00282276" w:rsidRPr="00282276" w:rsidRDefault="00067496" w:rsidP="00282276">
      <w:pPr>
        <w:rPr>
          <w:rFonts w:ascii="Times New Roman" w:eastAsia="Times New Roman" w:hAnsi="Times New Roman" w:cs="Times New Roman"/>
          <w14:ligatures w14:val="none"/>
        </w:rPr>
      </w:pPr>
      <w:r w:rsidRPr="00067496">
        <w:rPr>
          <w:rFonts w:ascii="Times New Roman" w:eastAsia="Times New Roman" w:hAnsi="Times New Roman" w:cs="Times New Roman"/>
          <w:noProof/>
        </w:rPr>
        <w:pict w14:anchorId="311A7DD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B3A7761" w14:textId="77777777" w:rsidR="00282276" w:rsidRPr="00282276" w:rsidRDefault="00282276" w:rsidP="002822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3. Director Reports/Updates:</w:t>
      </w:r>
    </w:p>
    <w:p w14:paraId="7D0298E7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OMHA Update:</w:t>
      </w:r>
    </w:p>
    <w:p w14:paraId="67B0DFDC" w14:textId="77777777" w:rsidR="00282276" w:rsidRPr="00282276" w:rsidRDefault="00282276" w:rsidP="00282276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APs Approval Deadline</w:t>
      </w:r>
      <w:r w:rsidRPr="00282276">
        <w:rPr>
          <w:rFonts w:ascii="Times New Roman" w:eastAsia="Times New Roman" w:hAnsi="Times New Roman" w:cs="Times New Roman"/>
          <w14:ligatures w14:val="none"/>
        </w:rPr>
        <w:t>: January 15, 2025, was the final day for Affiliate Player (AP) approvals.</w:t>
      </w:r>
    </w:p>
    <w:p w14:paraId="0788E433" w14:textId="77777777" w:rsidR="00282276" w:rsidRPr="00282276" w:rsidRDefault="00282276" w:rsidP="00282276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Borderless Hockey Discussions</w:t>
      </w:r>
      <w:r w:rsidRPr="00282276">
        <w:rPr>
          <w:rFonts w:ascii="Times New Roman" w:eastAsia="Times New Roman" w:hAnsi="Times New Roman" w:cs="Times New Roman"/>
          <w14:ligatures w14:val="none"/>
        </w:rPr>
        <w:t>: Ongoing discussions about the concept of borderless hockey.</w:t>
      </w:r>
    </w:p>
    <w:p w14:paraId="29A733DF" w14:textId="77777777" w:rsidR="00282276" w:rsidRPr="00282276" w:rsidRDefault="00282276" w:rsidP="00282276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Team Sizes for Next Year</w:t>
      </w:r>
      <w:r w:rsidRPr="00282276">
        <w:rPr>
          <w:rFonts w:ascii="Times New Roman" w:eastAsia="Times New Roman" w:hAnsi="Times New Roman" w:cs="Times New Roman"/>
          <w14:ligatures w14:val="none"/>
        </w:rPr>
        <w:t>: IMHA must evaluate and determine team sizes for the upcoming season.</w:t>
      </w:r>
    </w:p>
    <w:p w14:paraId="0E7DC676" w14:textId="77777777" w:rsidR="00282276" w:rsidRPr="00282276" w:rsidRDefault="00282276" w:rsidP="00282276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Tampering Rules (New Regulations)</w:t>
      </w:r>
      <w:r w:rsidRPr="00282276">
        <w:rPr>
          <w:rFonts w:ascii="Times New Roman" w:eastAsia="Times New Roman" w:hAnsi="Times New Roman" w:cs="Times New Roman"/>
          <w14:ligatures w14:val="none"/>
        </w:rPr>
        <w:t>: New tampering rules to be enforced more strictly; harsher penalties for coaches engaging in player recruitment before official appointment.</w:t>
      </w:r>
    </w:p>
    <w:p w14:paraId="0A33452F" w14:textId="77777777" w:rsidR="00282276" w:rsidRPr="00282276" w:rsidRDefault="00282276" w:rsidP="00282276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Coach Appointments for 2025/2026 Season</w:t>
      </w:r>
      <w:r w:rsidRPr="00282276">
        <w:rPr>
          <w:rFonts w:ascii="Times New Roman" w:eastAsia="Times New Roman" w:hAnsi="Times New Roman" w:cs="Times New Roman"/>
          <w14:ligatures w14:val="none"/>
        </w:rPr>
        <w:t>: Coaches can be named as early as February 15, 2025. Any pre-season recruitment will result in penalties, including suspensions and fines.</w:t>
      </w:r>
    </w:p>
    <w:p w14:paraId="118BFE8E" w14:textId="77777777" w:rsidR="00E75BEF" w:rsidRPr="00620105" w:rsidRDefault="00E75BEF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</w:p>
    <w:p w14:paraId="6BF1C4E8" w14:textId="43222FAE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lastRenderedPageBreak/>
        <w:t>OWHA Update:</w:t>
      </w:r>
    </w:p>
    <w:p w14:paraId="351BF842" w14:textId="77777777" w:rsidR="00282276" w:rsidRPr="00282276" w:rsidRDefault="00282276" w:rsidP="00282276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New Schedules</w:t>
      </w:r>
      <w:r w:rsidRPr="00282276">
        <w:rPr>
          <w:rFonts w:ascii="Times New Roman" w:eastAsia="Times New Roman" w:hAnsi="Times New Roman" w:cs="Times New Roman"/>
          <w14:ligatures w14:val="none"/>
        </w:rPr>
        <w:t>: Coaches have received updated game loops. Games may start as of January 15, 2025, and must conclude by March 15, 2025.</w:t>
      </w:r>
    </w:p>
    <w:p w14:paraId="0D0FDF1C" w14:textId="77777777" w:rsidR="00282276" w:rsidRPr="00282276" w:rsidRDefault="00282276" w:rsidP="00282276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Day of Champions</w:t>
      </w:r>
      <w:r w:rsidRPr="00282276">
        <w:rPr>
          <w:rFonts w:ascii="Times New Roman" w:eastAsia="Times New Roman" w:hAnsi="Times New Roman" w:cs="Times New Roman"/>
          <w14:ligatures w14:val="none"/>
        </w:rPr>
        <w:t>: Scheduled for April 6, 2025, hosted by Bluewater.</w:t>
      </w:r>
    </w:p>
    <w:p w14:paraId="34EEF490" w14:textId="77777777" w:rsidR="00282276" w:rsidRPr="00282276" w:rsidRDefault="00282276" w:rsidP="00282276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Provincials</w:t>
      </w:r>
      <w:r w:rsidRPr="00282276">
        <w:rPr>
          <w:rFonts w:ascii="Times New Roman" w:eastAsia="Times New Roman" w:hAnsi="Times New Roman" w:cs="Times New Roman"/>
          <w14:ligatures w14:val="none"/>
        </w:rPr>
        <w:t>: 5-6 IMHA teams are under consideration for Provincials.</w:t>
      </w:r>
    </w:p>
    <w:p w14:paraId="4E29056A" w14:textId="77777777" w:rsidR="00282276" w:rsidRPr="00282276" w:rsidRDefault="00282276" w:rsidP="00282276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WOGHL All-Star Game</w:t>
      </w:r>
      <w:r w:rsidRPr="00282276">
        <w:rPr>
          <w:rFonts w:ascii="Times New Roman" w:eastAsia="Times New Roman" w:hAnsi="Times New Roman" w:cs="Times New Roman"/>
          <w14:ligatures w14:val="none"/>
        </w:rPr>
        <w:t>: Discussions are ongoing regarding whether IMHA or the players should cover the cost. No decision reached.</w:t>
      </w:r>
    </w:p>
    <w:p w14:paraId="16C189D4" w14:textId="77777777" w:rsidR="00282276" w:rsidRPr="00282276" w:rsidRDefault="00282276" w:rsidP="00282276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Girls' Ice Time Issues</w:t>
      </w:r>
      <w:r w:rsidRPr="00282276">
        <w:rPr>
          <w:rFonts w:ascii="Times New Roman" w:eastAsia="Times New Roman" w:hAnsi="Times New Roman" w:cs="Times New Roman"/>
          <w14:ligatures w14:val="none"/>
        </w:rPr>
        <w:t>: Concerns over scheduling playoffs. Teams are not getting one home game per week.</w:t>
      </w:r>
    </w:p>
    <w:p w14:paraId="19D14716" w14:textId="77777777" w:rsidR="00282276" w:rsidRPr="00282276" w:rsidRDefault="00282276" w:rsidP="00282276">
      <w:pPr>
        <w:numPr>
          <w:ilvl w:val="1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Clarification</w:t>
      </w:r>
      <w:r w:rsidRPr="00282276">
        <w:rPr>
          <w:rFonts w:ascii="Times New Roman" w:eastAsia="Times New Roman" w:hAnsi="Times New Roman" w:cs="Times New Roman"/>
          <w14:ligatures w14:val="none"/>
        </w:rPr>
        <w:t>: Girls are getting the same ice time as boys. Some available ice is being turned down by coaches.</w:t>
      </w:r>
    </w:p>
    <w:p w14:paraId="0CA0CBE5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Shamrock Update:</w:t>
      </w:r>
    </w:p>
    <w:p w14:paraId="0FBACCD0" w14:textId="77777777" w:rsidR="00282276" w:rsidRPr="00282276" w:rsidRDefault="00282276" w:rsidP="00282276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Season 2 Playoffs</w:t>
      </w:r>
      <w:r w:rsidRPr="00282276">
        <w:rPr>
          <w:rFonts w:ascii="Times New Roman" w:eastAsia="Times New Roman" w:hAnsi="Times New Roman" w:cs="Times New Roman"/>
          <w14:ligatures w14:val="none"/>
        </w:rPr>
        <w:t>: Scheduled to begin February 8, 2025.</w:t>
      </w:r>
    </w:p>
    <w:p w14:paraId="0C4FF905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Lambton Update (Absent):</w:t>
      </w:r>
    </w:p>
    <w:p w14:paraId="7310E3CB" w14:textId="77777777" w:rsidR="00282276" w:rsidRPr="00282276" w:rsidRDefault="00282276" w:rsidP="00282276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Playoff Structure</w:t>
      </w:r>
      <w:r w:rsidRPr="00282276">
        <w:rPr>
          <w:rFonts w:ascii="Times New Roman" w:eastAsia="Times New Roman" w:hAnsi="Times New Roman" w:cs="Times New Roman"/>
          <w14:ligatures w14:val="none"/>
        </w:rPr>
        <w:t>: Returning to using "hats" for championships with the word "CHAMPS" written on them.</w:t>
      </w:r>
    </w:p>
    <w:p w14:paraId="180E7D79" w14:textId="0BC5E03D" w:rsidR="00282276" w:rsidRPr="00A410F8" w:rsidRDefault="00282276" w:rsidP="00A410F8">
      <w:pPr>
        <w:pStyle w:val="ListParagraph"/>
        <w:numPr>
          <w:ilvl w:val="0"/>
          <w:numId w:val="65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A410F8">
        <w:rPr>
          <w:rFonts w:ascii="Times New Roman" w:eastAsia="Times New Roman" w:hAnsi="Times New Roman" w:cs="Times New Roman"/>
          <w:b/>
          <w:bCs/>
          <w14:ligatures w14:val="none"/>
        </w:rPr>
        <w:t>U9 Trial:</w:t>
      </w:r>
      <w:r w:rsidR="00A410F8">
        <w:rPr>
          <w:rFonts w:ascii="Times New Roman" w:eastAsia="Times New Roman" w:hAnsi="Times New Roman" w:cs="Times New Roman"/>
          <w:b/>
          <w:bCs/>
          <w14:ligatures w14:val="none"/>
        </w:rPr>
        <w:t xml:space="preserve"> </w:t>
      </w:r>
      <w:r w:rsidRPr="00A410F8">
        <w:rPr>
          <w:rFonts w:ascii="Times New Roman" w:eastAsia="Times New Roman" w:hAnsi="Times New Roman" w:cs="Times New Roman"/>
          <w14:ligatures w14:val="none"/>
        </w:rPr>
        <w:t>A trial with 15 teams will assess moving U9 teams to full ice. U8 teams will be separated.</w:t>
      </w:r>
    </w:p>
    <w:p w14:paraId="7EF050A3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Registrar Update:</w:t>
      </w:r>
    </w:p>
    <w:p w14:paraId="64527A91" w14:textId="3053D592" w:rsidR="00282276" w:rsidRPr="00282276" w:rsidRDefault="00282276" w:rsidP="00282276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Roster Work</w:t>
      </w:r>
      <w:r w:rsidRPr="00282276">
        <w:rPr>
          <w:rFonts w:ascii="Times New Roman" w:eastAsia="Times New Roman" w:hAnsi="Times New Roman" w:cs="Times New Roman"/>
          <w14:ligatures w14:val="none"/>
        </w:rPr>
        <w:t>: Efforts continue to finalize rosters with coaches</w:t>
      </w:r>
    </w:p>
    <w:p w14:paraId="4B350888" w14:textId="176FD538" w:rsidR="00282276" w:rsidRPr="00282276" w:rsidRDefault="00282276" w:rsidP="00282276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VSC Challenges</w:t>
      </w:r>
      <w:r w:rsidRPr="00282276">
        <w:rPr>
          <w:rFonts w:ascii="Times New Roman" w:eastAsia="Times New Roman" w:hAnsi="Times New Roman" w:cs="Times New Roman"/>
          <w14:ligatures w14:val="none"/>
        </w:rPr>
        <w:t>: The Volunteer Screening Check (VSC) process is ongoing, but coaches can be selected earlier this year, easing administrative workload</w:t>
      </w:r>
      <w:r w:rsidR="00452577">
        <w:rPr>
          <w:rFonts w:ascii="Times New Roman" w:eastAsia="Times New Roman" w:hAnsi="Times New Roman" w:cs="Times New Roman"/>
          <w14:ligatures w14:val="none"/>
        </w:rPr>
        <w:t xml:space="preserve"> possible for next year</w:t>
      </w:r>
      <w:r w:rsidRPr="00282276">
        <w:rPr>
          <w:rFonts w:ascii="Times New Roman" w:eastAsia="Times New Roman" w:hAnsi="Times New Roman" w:cs="Times New Roman"/>
          <w14:ligatures w14:val="none"/>
        </w:rPr>
        <w:t>.</w:t>
      </w:r>
    </w:p>
    <w:p w14:paraId="4C952CE9" w14:textId="77777777" w:rsidR="00282276" w:rsidRPr="00282276" w:rsidRDefault="00282276" w:rsidP="00282276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VSC Deadline</w:t>
      </w:r>
      <w:r w:rsidRPr="00282276">
        <w:rPr>
          <w:rFonts w:ascii="Times New Roman" w:eastAsia="Times New Roman" w:hAnsi="Times New Roman" w:cs="Times New Roman"/>
          <w14:ligatures w14:val="none"/>
        </w:rPr>
        <w:t>: A hard deadline for VSC is needed. Currently, the OHF is marking it as pending, allowing interim coach and volunteer participation.</w:t>
      </w:r>
    </w:p>
    <w:p w14:paraId="11E8C8E1" w14:textId="77777777" w:rsidR="00282276" w:rsidRPr="00282276" w:rsidRDefault="00282276" w:rsidP="00282276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Roster Requirements</w:t>
      </w:r>
      <w:r w:rsidRPr="00282276">
        <w:rPr>
          <w:rFonts w:ascii="Times New Roman" w:eastAsia="Times New Roman" w:hAnsi="Times New Roman" w:cs="Times New Roman"/>
          <w14:ligatures w14:val="none"/>
        </w:rPr>
        <w:t>: All participants on the ice must be rostered and have completed their VSC.</w:t>
      </w:r>
    </w:p>
    <w:p w14:paraId="2A6F183C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Ice Convener Update:</w:t>
      </w:r>
    </w:p>
    <w:p w14:paraId="03018DFE" w14:textId="77777777" w:rsidR="00282276" w:rsidRPr="00282276" w:rsidRDefault="00282276" w:rsidP="00282276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Playoff Schedule</w:t>
      </w:r>
      <w:r w:rsidRPr="00282276">
        <w:rPr>
          <w:rFonts w:ascii="Times New Roman" w:eastAsia="Times New Roman" w:hAnsi="Times New Roman" w:cs="Times New Roman"/>
          <w14:ligatures w14:val="none"/>
        </w:rPr>
        <w:t>: Ice time is being allocated for girls' playoff games, with extra ice potentially available for additional games. All game schedules must be sent to the ice convener for booking.</w:t>
      </w:r>
    </w:p>
    <w:p w14:paraId="6DB0F4BB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Coaching Update:</w:t>
      </w:r>
    </w:p>
    <w:p w14:paraId="38A99143" w14:textId="73E4DD35" w:rsidR="00282276" w:rsidRPr="00282276" w:rsidRDefault="00282276" w:rsidP="00282276">
      <w:pPr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 xml:space="preserve">No new updates at this time. </w:t>
      </w:r>
      <w:r w:rsidR="00811206">
        <w:rPr>
          <w:rFonts w:ascii="Times New Roman" w:eastAsia="Times New Roman" w:hAnsi="Times New Roman" w:cs="Times New Roman"/>
          <w14:ligatures w14:val="none"/>
        </w:rPr>
        <w:t>SV</w:t>
      </w:r>
      <w:r w:rsidR="00727017" w:rsidRPr="00620105">
        <w:rPr>
          <w:rFonts w:ascii="Times New Roman" w:eastAsia="Times New Roman" w:hAnsi="Times New Roman" w:cs="Times New Roman"/>
          <w14:ligatures w14:val="none"/>
        </w:rPr>
        <w:t xml:space="preserve"> is </w:t>
      </w:r>
      <w:r w:rsidRPr="00282276">
        <w:rPr>
          <w:rFonts w:ascii="Times New Roman" w:eastAsia="Times New Roman" w:hAnsi="Times New Roman" w:cs="Times New Roman"/>
          <w14:ligatures w14:val="none"/>
        </w:rPr>
        <w:t>requesting access to relevant information for coaching matters, including outstanding VSCs and incomplete rosters.</w:t>
      </w:r>
    </w:p>
    <w:p w14:paraId="5C369453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lastRenderedPageBreak/>
        <w:t>Fundraising/Sponsorship Update:</w:t>
      </w:r>
    </w:p>
    <w:p w14:paraId="34E51DF4" w14:textId="77777777" w:rsidR="00282276" w:rsidRPr="00282276" w:rsidRDefault="00282276" w:rsidP="00282276">
      <w:pPr>
        <w:numPr>
          <w:ilvl w:val="0"/>
          <w:numId w:val="50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Raffle</w:t>
      </w:r>
      <w:r w:rsidRPr="00282276">
        <w:rPr>
          <w:rFonts w:ascii="Times New Roman" w:eastAsia="Times New Roman" w:hAnsi="Times New Roman" w:cs="Times New Roman"/>
          <w14:ligatures w14:val="none"/>
        </w:rPr>
        <w:t>: Ongoing, with weekly draws. Cash Calendar sales are now exclusively through e-transfers (no exceptions).</w:t>
      </w:r>
    </w:p>
    <w:p w14:paraId="54BADF66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Referee Update:</w:t>
      </w:r>
    </w:p>
    <w:p w14:paraId="20192A04" w14:textId="77777777" w:rsidR="00282276" w:rsidRPr="00282276" w:rsidRDefault="00282276" w:rsidP="00282276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Nothing to report. Brad has been put in contact with Jason and should receive email updates when games are booked.</w:t>
      </w:r>
    </w:p>
    <w:p w14:paraId="006DACC1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Development Update:</w:t>
      </w:r>
    </w:p>
    <w:p w14:paraId="0A891EAA" w14:textId="77777777" w:rsidR="00282276" w:rsidRPr="00282276" w:rsidRDefault="00282276" w:rsidP="00282276">
      <w:pPr>
        <w:numPr>
          <w:ilvl w:val="0"/>
          <w:numId w:val="5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Nothing to report.</w:t>
      </w:r>
    </w:p>
    <w:p w14:paraId="496A1C3A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Secretary Update:</w:t>
      </w:r>
    </w:p>
    <w:p w14:paraId="06C9B274" w14:textId="77777777" w:rsidR="00282276" w:rsidRPr="00282276" w:rsidRDefault="00282276" w:rsidP="00282276">
      <w:pPr>
        <w:numPr>
          <w:ilvl w:val="0"/>
          <w:numId w:val="5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Nothing to report.</w:t>
      </w:r>
    </w:p>
    <w:p w14:paraId="02CFD1FA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Treasurer Update:</w:t>
      </w:r>
    </w:p>
    <w:p w14:paraId="79B72262" w14:textId="77777777" w:rsidR="00282276" w:rsidRPr="00282276" w:rsidRDefault="00282276" w:rsidP="00282276">
      <w:pPr>
        <w:numPr>
          <w:ilvl w:val="0"/>
          <w:numId w:val="5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Nothing to report.</w:t>
      </w:r>
    </w:p>
    <w:p w14:paraId="01AEFD26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Equipment Update:</w:t>
      </w:r>
    </w:p>
    <w:p w14:paraId="31324271" w14:textId="77777777" w:rsidR="00282276" w:rsidRPr="00282276" w:rsidRDefault="00282276" w:rsidP="00282276">
      <w:pPr>
        <w:numPr>
          <w:ilvl w:val="0"/>
          <w:numId w:val="55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Need</w:t>
      </w:r>
      <w:r w:rsidRPr="00282276">
        <w:rPr>
          <w:rFonts w:ascii="Times New Roman" w:eastAsia="Times New Roman" w:hAnsi="Times New Roman" w:cs="Times New Roman"/>
          <w14:ligatures w14:val="none"/>
        </w:rPr>
        <w:t>: 20 blue jerseys and 20 white jerseys.</w:t>
      </w:r>
    </w:p>
    <w:p w14:paraId="702BC643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Vice President Update:</w:t>
      </w:r>
    </w:p>
    <w:p w14:paraId="5A61E7AF" w14:textId="77777777" w:rsidR="00282276" w:rsidRPr="00282276" w:rsidRDefault="00282276" w:rsidP="00282276">
      <w:pPr>
        <w:numPr>
          <w:ilvl w:val="0"/>
          <w:numId w:val="56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Absent.</w:t>
      </w:r>
    </w:p>
    <w:p w14:paraId="7901FB6A" w14:textId="77777777" w:rsidR="00282276" w:rsidRPr="00282276" w:rsidRDefault="00282276" w:rsidP="002822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President Update:</w:t>
      </w:r>
    </w:p>
    <w:p w14:paraId="5C16FF5A" w14:textId="77777777" w:rsidR="00282276" w:rsidRPr="00282276" w:rsidRDefault="00282276" w:rsidP="00282276">
      <w:pPr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Ausable Valley Update</w:t>
      </w:r>
      <w:r w:rsidRPr="00282276">
        <w:rPr>
          <w:rFonts w:ascii="Times New Roman" w:eastAsia="Times New Roman" w:hAnsi="Times New Roman" w:cs="Times New Roman"/>
          <w14:ligatures w14:val="none"/>
        </w:rPr>
        <w:t>:</w:t>
      </w:r>
    </w:p>
    <w:p w14:paraId="794F049F" w14:textId="77777777" w:rsidR="00282276" w:rsidRPr="00282276" w:rsidRDefault="00282276" w:rsidP="00282276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The OMHA lawyer has reviewed and signed off on documents.</w:t>
      </w:r>
    </w:p>
    <w:p w14:paraId="67713B4D" w14:textId="77777777" w:rsidR="00282276" w:rsidRPr="00282276" w:rsidRDefault="00282276" w:rsidP="00282276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The website is now ready for launch, and the first step is to open coaches’ applications.</w:t>
      </w:r>
    </w:p>
    <w:p w14:paraId="7DFCD668" w14:textId="77777777" w:rsidR="00282276" w:rsidRPr="00282276" w:rsidRDefault="00067496" w:rsidP="00282276">
      <w:pPr>
        <w:rPr>
          <w:rFonts w:ascii="Times New Roman" w:eastAsia="Times New Roman" w:hAnsi="Times New Roman" w:cs="Times New Roman"/>
          <w14:ligatures w14:val="none"/>
        </w:rPr>
      </w:pPr>
      <w:r w:rsidRPr="00067496">
        <w:rPr>
          <w:rFonts w:ascii="Times New Roman" w:eastAsia="Times New Roman" w:hAnsi="Times New Roman" w:cs="Times New Roman"/>
          <w:noProof/>
        </w:rPr>
        <w:pict w14:anchorId="605AD92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7BA4106" w14:textId="77777777" w:rsidR="00282276" w:rsidRPr="00282276" w:rsidRDefault="00282276" w:rsidP="00282276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4. Hockey Day in Ilderton (January 18th, 2025)</w:t>
      </w:r>
    </w:p>
    <w:p w14:paraId="6F5D7D16" w14:textId="77777777" w:rsidR="00282276" w:rsidRPr="00282276" w:rsidRDefault="00282276" w:rsidP="00282276">
      <w:pPr>
        <w:numPr>
          <w:ilvl w:val="0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Event Overview</w:t>
      </w:r>
      <w:r w:rsidRPr="00282276">
        <w:rPr>
          <w:rFonts w:ascii="Times New Roman" w:eastAsia="Times New Roman" w:hAnsi="Times New Roman" w:cs="Times New Roman"/>
          <w14:ligatures w14:val="none"/>
        </w:rPr>
        <w:t>:</w:t>
      </w:r>
    </w:p>
    <w:p w14:paraId="7094A322" w14:textId="77777777" w:rsidR="00282276" w:rsidRPr="00282276" w:rsidRDefault="00282276" w:rsidP="00282276">
      <w:pPr>
        <w:numPr>
          <w:ilvl w:val="1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Games scheduled from 8:00 AM to 9:00 PM.</w:t>
      </w:r>
    </w:p>
    <w:p w14:paraId="11435028" w14:textId="77777777" w:rsidR="00282276" w:rsidRPr="00282276" w:rsidRDefault="00282276" w:rsidP="00282276">
      <w:pPr>
        <w:numPr>
          <w:ilvl w:val="1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Oxbow Grads will be selling candy.</w:t>
      </w:r>
    </w:p>
    <w:p w14:paraId="5E66CB4C" w14:textId="77777777" w:rsidR="00282276" w:rsidRPr="00282276" w:rsidRDefault="00282276" w:rsidP="00282276">
      <w:pPr>
        <w:numPr>
          <w:ilvl w:val="1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Pete’s Sports and Lions Club will provide concessions. (Lions Club needs confirmation on their offerings.)</w:t>
      </w:r>
    </w:p>
    <w:p w14:paraId="6294AD97" w14:textId="3B6302B0" w:rsidR="00282276" w:rsidRPr="00282276" w:rsidRDefault="00282276" w:rsidP="0007765F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lastRenderedPageBreak/>
        <w:t>Volunteers Needed</w:t>
      </w:r>
      <w:r w:rsidRPr="00282276">
        <w:rPr>
          <w:rFonts w:ascii="Times New Roman" w:eastAsia="Times New Roman" w:hAnsi="Times New Roman" w:cs="Times New Roman"/>
          <w14:ligatures w14:val="none"/>
        </w:rPr>
        <w:t>: Bartenders, 50/50 ticket sellers, and individuals to help with the bar.</w:t>
      </w:r>
    </w:p>
    <w:p w14:paraId="7CD47808" w14:textId="77777777" w:rsidR="00282276" w:rsidRPr="00282276" w:rsidRDefault="00282276" w:rsidP="00282276">
      <w:pPr>
        <w:numPr>
          <w:ilvl w:val="2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Additional Supplies</w:t>
      </w:r>
      <w:r w:rsidRPr="00282276">
        <w:rPr>
          <w:rFonts w:ascii="Times New Roman" w:eastAsia="Times New Roman" w:hAnsi="Times New Roman" w:cs="Times New Roman"/>
          <w14:ligatures w14:val="none"/>
        </w:rPr>
        <w:t>:</w:t>
      </w:r>
    </w:p>
    <w:p w14:paraId="7E0DC69C" w14:textId="77777777" w:rsidR="00282276" w:rsidRPr="00282276" w:rsidRDefault="00282276" w:rsidP="00282276">
      <w:pPr>
        <w:numPr>
          <w:ilvl w:val="3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50/50 tickets, license, float, POS machine.</w:t>
      </w:r>
    </w:p>
    <w:p w14:paraId="71894AAD" w14:textId="77777777" w:rsidR="00282276" w:rsidRPr="00282276" w:rsidRDefault="00282276" w:rsidP="00282276">
      <w:pPr>
        <w:numPr>
          <w:ilvl w:val="3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Pizza and Gatorade for players, coolers for the concession room.</w:t>
      </w:r>
    </w:p>
    <w:p w14:paraId="3B02C05D" w14:textId="77777777" w:rsidR="00282276" w:rsidRPr="00282276" w:rsidRDefault="00282276" w:rsidP="00282276">
      <w:pPr>
        <w:numPr>
          <w:ilvl w:val="3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Prize bags for Chuck a Puck.</w:t>
      </w:r>
    </w:p>
    <w:p w14:paraId="739A90D1" w14:textId="77777777" w:rsidR="00282276" w:rsidRPr="00282276" w:rsidRDefault="00282276" w:rsidP="00282276">
      <w:pPr>
        <w:numPr>
          <w:ilvl w:val="3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>White chalk for pucks (Paul has pucks; Debi to confirm with email).</w:t>
      </w:r>
    </w:p>
    <w:p w14:paraId="0BB28463" w14:textId="77777777" w:rsidR="00282276" w:rsidRPr="00282276" w:rsidRDefault="00067496" w:rsidP="00282276">
      <w:pPr>
        <w:rPr>
          <w:rFonts w:ascii="Times New Roman" w:eastAsia="Times New Roman" w:hAnsi="Times New Roman" w:cs="Times New Roman"/>
          <w14:ligatures w14:val="none"/>
        </w:rPr>
      </w:pPr>
      <w:r w:rsidRPr="00067496">
        <w:rPr>
          <w:rFonts w:ascii="Times New Roman" w:eastAsia="Times New Roman" w:hAnsi="Times New Roman" w:cs="Times New Roman"/>
          <w:noProof/>
        </w:rPr>
        <w:pict w14:anchorId="1848A50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A8D7127" w14:textId="77777777" w:rsidR="00282276" w:rsidRPr="00282276" w:rsidRDefault="00282276" w:rsidP="00282276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5. Meeting Closure:</w:t>
      </w:r>
    </w:p>
    <w:p w14:paraId="7F3ABEEE" w14:textId="77777777" w:rsidR="00282276" w:rsidRPr="00282276" w:rsidRDefault="00282276" w:rsidP="00282276">
      <w:pPr>
        <w:numPr>
          <w:ilvl w:val="0"/>
          <w:numId w:val="5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 xml:space="preserve">Motion to adjourn: </w:t>
      </w: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KB</w:t>
      </w:r>
    </w:p>
    <w:p w14:paraId="0BBBA188" w14:textId="77777777" w:rsidR="00282276" w:rsidRPr="00282276" w:rsidRDefault="00282276" w:rsidP="00282276">
      <w:pPr>
        <w:numPr>
          <w:ilvl w:val="0"/>
          <w:numId w:val="5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14:ligatures w14:val="none"/>
        </w:rPr>
        <w:t xml:space="preserve">2nd by: </w:t>
      </w: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JG</w:t>
      </w:r>
    </w:p>
    <w:p w14:paraId="383095A1" w14:textId="77777777" w:rsidR="00282276" w:rsidRPr="00282276" w:rsidRDefault="00282276" w:rsidP="00282276">
      <w:pPr>
        <w:numPr>
          <w:ilvl w:val="0"/>
          <w:numId w:val="5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b/>
          <w:bCs/>
          <w14:ligatures w14:val="none"/>
        </w:rPr>
        <w:t>Carried</w:t>
      </w:r>
      <w:r w:rsidRPr="00282276">
        <w:rPr>
          <w:rFonts w:ascii="Times New Roman" w:eastAsia="Times New Roman" w:hAnsi="Times New Roman" w:cs="Times New Roman"/>
          <w14:ligatures w14:val="none"/>
        </w:rPr>
        <w:t>.</w:t>
      </w:r>
    </w:p>
    <w:p w14:paraId="3AE9164F" w14:textId="77777777" w:rsidR="00282276" w:rsidRPr="00282276" w:rsidRDefault="00067496" w:rsidP="00282276">
      <w:pPr>
        <w:rPr>
          <w:rFonts w:ascii="Times New Roman" w:eastAsia="Times New Roman" w:hAnsi="Times New Roman" w:cs="Times New Roman"/>
          <w14:ligatures w14:val="none"/>
        </w:rPr>
      </w:pPr>
      <w:r w:rsidRPr="00067496">
        <w:rPr>
          <w:rFonts w:ascii="Times New Roman" w:eastAsia="Times New Roman" w:hAnsi="Times New Roman" w:cs="Times New Roman"/>
          <w:noProof/>
        </w:rPr>
        <w:pict w14:anchorId="35EFAF7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BCBA3C6" w14:textId="77777777" w:rsidR="00FB4DBD" w:rsidRPr="00FB4DBD" w:rsidRDefault="00FB4DBD" w:rsidP="00FB4DBD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January 10th, 2025 - Motion Approved via Email:</w:t>
      </w:r>
    </w:p>
    <w:p w14:paraId="2E56BF2B" w14:textId="5FC3C0D3" w:rsidR="00FB4DBD" w:rsidRPr="00FB4DBD" w:rsidRDefault="00FB4DBD" w:rsidP="00FB4DB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 xml:space="preserve">MCRA </w:t>
      </w:r>
      <w:r w:rsidR="002D474A">
        <w:rPr>
          <w:rFonts w:ascii="Times New Roman" w:eastAsia="Times New Roman" w:hAnsi="Times New Roman" w:cs="Times New Roman"/>
          <w:b/>
          <w:bCs/>
          <w14:ligatures w14:val="none"/>
        </w:rPr>
        <w:t>–</w:t>
      </w: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 xml:space="preserve"> December</w:t>
      </w:r>
      <w:r w:rsidR="002D474A">
        <w:rPr>
          <w:rFonts w:ascii="Times New Roman" w:eastAsia="Times New Roman" w:hAnsi="Times New Roman" w:cs="Times New Roman"/>
          <w:b/>
          <w:bCs/>
          <w14:ligatures w14:val="none"/>
        </w:rPr>
        <w:t xml:space="preserve"> 2024</w:t>
      </w: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 xml:space="preserve"> Referee Fees</w:t>
      </w:r>
      <w:r w:rsidRPr="00FB4DBD">
        <w:rPr>
          <w:rFonts w:ascii="Times New Roman" w:eastAsia="Times New Roman" w:hAnsi="Times New Roman" w:cs="Times New Roman"/>
          <w14:ligatures w14:val="none"/>
        </w:rPr>
        <w:t>: $4,961.50</w:t>
      </w:r>
    </w:p>
    <w:p w14:paraId="50F0AA90" w14:textId="77777777" w:rsidR="00FB4DBD" w:rsidRPr="00FB4DBD" w:rsidRDefault="00FB4DBD" w:rsidP="00FB4DBD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Municipality of Middlesex Centre - December Ice Rental</w:t>
      </w:r>
      <w:r w:rsidRPr="00FB4DBD">
        <w:rPr>
          <w:rFonts w:ascii="Times New Roman" w:eastAsia="Times New Roman" w:hAnsi="Times New Roman" w:cs="Times New Roman"/>
          <w14:ligatures w14:val="none"/>
        </w:rPr>
        <w:t>: $44,131.60</w:t>
      </w:r>
    </w:p>
    <w:p w14:paraId="3BCC3D44" w14:textId="77777777" w:rsidR="00FB4DBD" w:rsidRPr="00FB4DBD" w:rsidRDefault="00FB4DBD" w:rsidP="00FB4DBD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Motion</w:t>
      </w:r>
      <w:r w:rsidRPr="00FB4DBD">
        <w:rPr>
          <w:rFonts w:ascii="Times New Roman" w:eastAsia="Times New Roman" w:hAnsi="Times New Roman" w:cs="Times New Roman"/>
          <w14:ligatures w14:val="none"/>
        </w:rPr>
        <w:t>: ML</w:t>
      </w:r>
    </w:p>
    <w:p w14:paraId="25572336" w14:textId="77777777" w:rsidR="00FB4DBD" w:rsidRPr="00FB4DBD" w:rsidRDefault="00FB4DBD" w:rsidP="00FB4DBD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Seconded</w:t>
      </w:r>
      <w:r w:rsidRPr="00FB4DBD">
        <w:rPr>
          <w:rFonts w:ascii="Times New Roman" w:eastAsia="Times New Roman" w:hAnsi="Times New Roman" w:cs="Times New Roman"/>
          <w14:ligatures w14:val="none"/>
        </w:rPr>
        <w:t>: CD</w:t>
      </w:r>
    </w:p>
    <w:p w14:paraId="1AEE895D" w14:textId="77777777" w:rsidR="00FB4DBD" w:rsidRPr="00FB4DBD" w:rsidRDefault="00FB4DBD" w:rsidP="00FB4DBD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Approved by</w:t>
      </w:r>
      <w:r w:rsidRPr="00FB4DBD">
        <w:rPr>
          <w:rFonts w:ascii="Times New Roman" w:eastAsia="Times New Roman" w:hAnsi="Times New Roman" w:cs="Times New Roman"/>
          <w14:ligatures w14:val="none"/>
        </w:rPr>
        <w:t>: PW, RR, DD, JG, BP, MR, PC, SV</w:t>
      </w:r>
    </w:p>
    <w:p w14:paraId="4C1877D8" w14:textId="77777777" w:rsidR="00FB4DBD" w:rsidRPr="00FB4DBD" w:rsidRDefault="00067496" w:rsidP="00FB4DBD">
      <w:pPr>
        <w:rPr>
          <w:rFonts w:ascii="Times New Roman" w:eastAsia="Times New Roman" w:hAnsi="Times New Roman" w:cs="Times New Roman"/>
          <w14:ligatures w14:val="none"/>
        </w:rPr>
      </w:pPr>
      <w:r w:rsidRPr="00067496">
        <w:rPr>
          <w:rFonts w:ascii="Times New Roman" w:eastAsia="Times New Roman" w:hAnsi="Times New Roman" w:cs="Times New Roman"/>
          <w:noProof/>
        </w:rPr>
        <w:pict w14:anchorId="0113485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1BA891C" w14:textId="77777777" w:rsidR="00FB4DBD" w:rsidRPr="00FB4DBD" w:rsidRDefault="00FB4DBD" w:rsidP="00FB4DBD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February 7th, 2025 - Motion Approved via Email:</w:t>
      </w:r>
    </w:p>
    <w:p w14:paraId="4C2AE9BD" w14:textId="50E9CDFE" w:rsidR="00FB4DBD" w:rsidRPr="00FB4DBD" w:rsidRDefault="00FB4DBD" w:rsidP="00FB4DBD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 xml:space="preserve">MCRA </w:t>
      </w:r>
      <w:r w:rsidR="002D474A">
        <w:rPr>
          <w:rFonts w:ascii="Times New Roman" w:eastAsia="Times New Roman" w:hAnsi="Times New Roman" w:cs="Times New Roman"/>
          <w:b/>
          <w:bCs/>
          <w14:ligatures w14:val="none"/>
        </w:rPr>
        <w:t>–</w:t>
      </w: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 xml:space="preserve"> January</w:t>
      </w:r>
      <w:r w:rsidR="002D474A">
        <w:rPr>
          <w:rFonts w:ascii="Times New Roman" w:eastAsia="Times New Roman" w:hAnsi="Times New Roman" w:cs="Times New Roman"/>
          <w:b/>
          <w:bCs/>
          <w14:ligatures w14:val="none"/>
        </w:rPr>
        <w:t xml:space="preserve"> 2025</w:t>
      </w: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 xml:space="preserve"> Referee Fees</w:t>
      </w:r>
      <w:r w:rsidRPr="00FB4DBD">
        <w:rPr>
          <w:rFonts w:ascii="Times New Roman" w:eastAsia="Times New Roman" w:hAnsi="Times New Roman" w:cs="Times New Roman"/>
          <w14:ligatures w14:val="none"/>
        </w:rPr>
        <w:t>: $5,255.02</w:t>
      </w:r>
    </w:p>
    <w:p w14:paraId="2555C716" w14:textId="77777777" w:rsidR="00FB4DBD" w:rsidRPr="00FB4DBD" w:rsidRDefault="00FB4DBD" w:rsidP="00FB4DBD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Municipality of Middlesex Centre - January Ice Rental</w:t>
      </w:r>
      <w:r w:rsidRPr="00FB4DBD">
        <w:rPr>
          <w:rFonts w:ascii="Times New Roman" w:eastAsia="Times New Roman" w:hAnsi="Times New Roman" w:cs="Times New Roman"/>
          <w14:ligatures w14:val="none"/>
        </w:rPr>
        <w:t>: $47,448.81 (3 invoices)</w:t>
      </w:r>
    </w:p>
    <w:p w14:paraId="66C35F25" w14:textId="77777777" w:rsidR="00FB4DBD" w:rsidRPr="00FB4DBD" w:rsidRDefault="00FB4DBD" w:rsidP="00FB4DBD">
      <w:pPr>
        <w:numPr>
          <w:ilvl w:val="0"/>
          <w:numId w:val="6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Motion</w:t>
      </w:r>
      <w:r w:rsidRPr="00FB4DBD">
        <w:rPr>
          <w:rFonts w:ascii="Times New Roman" w:eastAsia="Times New Roman" w:hAnsi="Times New Roman" w:cs="Times New Roman"/>
          <w14:ligatures w14:val="none"/>
        </w:rPr>
        <w:t>: ML</w:t>
      </w:r>
    </w:p>
    <w:p w14:paraId="70260B92" w14:textId="77777777" w:rsidR="00FB4DBD" w:rsidRPr="00FB4DBD" w:rsidRDefault="00FB4DBD" w:rsidP="00FB4DBD">
      <w:pPr>
        <w:numPr>
          <w:ilvl w:val="0"/>
          <w:numId w:val="6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Seconded</w:t>
      </w:r>
      <w:r w:rsidRPr="00FB4DBD">
        <w:rPr>
          <w:rFonts w:ascii="Times New Roman" w:eastAsia="Times New Roman" w:hAnsi="Times New Roman" w:cs="Times New Roman"/>
          <w14:ligatures w14:val="none"/>
        </w:rPr>
        <w:t>: CD</w:t>
      </w:r>
    </w:p>
    <w:p w14:paraId="7E96C6EA" w14:textId="77777777" w:rsidR="00FB4DBD" w:rsidRPr="00FB4DBD" w:rsidRDefault="00FB4DBD" w:rsidP="00FB4DBD">
      <w:pPr>
        <w:numPr>
          <w:ilvl w:val="0"/>
          <w:numId w:val="6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FB4DBD">
        <w:rPr>
          <w:rFonts w:ascii="Times New Roman" w:eastAsia="Times New Roman" w:hAnsi="Times New Roman" w:cs="Times New Roman"/>
          <w:b/>
          <w:bCs/>
          <w14:ligatures w14:val="none"/>
        </w:rPr>
        <w:t>Approved by</w:t>
      </w:r>
      <w:r w:rsidRPr="00FB4DBD">
        <w:rPr>
          <w:rFonts w:ascii="Times New Roman" w:eastAsia="Times New Roman" w:hAnsi="Times New Roman" w:cs="Times New Roman"/>
          <w14:ligatures w14:val="none"/>
        </w:rPr>
        <w:t>: KB, RR, NC, BJ, JG, PC, BP, CS, SV</w:t>
      </w:r>
    </w:p>
    <w:p w14:paraId="7853D1CA" w14:textId="15FBEA3A" w:rsidR="00C436FF" w:rsidRPr="00620105" w:rsidRDefault="00282276" w:rsidP="00C436FF">
      <w:pPr>
        <w:pBdr>
          <w:top w:val="single" w:sz="6" w:space="1" w:color="auto"/>
        </w:pBdr>
        <w:jc w:val="center"/>
        <w:rPr>
          <w:rFonts w:ascii="Times New Roman" w:eastAsia="Times New Roman" w:hAnsi="Times New Roman" w:cs="Times New Roman"/>
          <w14:ligatures w14:val="none"/>
        </w:rPr>
      </w:pPr>
      <w:r w:rsidRPr="00282276">
        <w:rPr>
          <w:rFonts w:ascii="Times New Roman" w:eastAsia="Times New Roman" w:hAnsi="Times New Roman" w:cs="Times New Roman"/>
          <w:vanish/>
          <w14:ligatures w14:val="none"/>
        </w:rPr>
        <w:t>Bottom of Form</w:t>
      </w:r>
    </w:p>
    <w:sectPr w:rsidR="00C436FF" w:rsidRPr="006201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A1E2F" w14:textId="77777777" w:rsidR="00067496" w:rsidRDefault="00067496" w:rsidP="00651EED">
      <w:r>
        <w:separator/>
      </w:r>
    </w:p>
  </w:endnote>
  <w:endnote w:type="continuationSeparator" w:id="0">
    <w:p w14:paraId="14041620" w14:textId="77777777" w:rsidR="00067496" w:rsidRDefault="00067496" w:rsidP="006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FAA8" w14:textId="77777777" w:rsidR="00067496" w:rsidRDefault="00067496" w:rsidP="00651EED">
      <w:r>
        <w:separator/>
      </w:r>
    </w:p>
  </w:footnote>
  <w:footnote w:type="continuationSeparator" w:id="0">
    <w:p w14:paraId="17321733" w14:textId="77777777" w:rsidR="00067496" w:rsidRDefault="00067496" w:rsidP="0065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0F7" w14:textId="2F290209" w:rsidR="00651EED" w:rsidRDefault="00651E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53E6B" wp14:editId="0D66DAD0">
          <wp:simplePos x="0" y="0"/>
          <wp:positionH relativeFrom="column">
            <wp:posOffset>5441950</wp:posOffset>
          </wp:positionH>
          <wp:positionV relativeFrom="paragraph">
            <wp:posOffset>-361950</wp:posOffset>
          </wp:positionV>
          <wp:extent cx="1254034" cy="1181100"/>
          <wp:effectExtent l="0" t="0" r="3810" b="0"/>
          <wp:wrapNone/>
          <wp:docPr id="2025547967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ckey te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34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900"/>
    <w:multiLevelType w:val="multilevel"/>
    <w:tmpl w:val="9A5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E2C60"/>
    <w:multiLevelType w:val="hybridMultilevel"/>
    <w:tmpl w:val="7EB43BFC"/>
    <w:lvl w:ilvl="0" w:tplc="C0808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17BD"/>
    <w:multiLevelType w:val="multilevel"/>
    <w:tmpl w:val="E2D6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F66AD4"/>
    <w:multiLevelType w:val="hybridMultilevel"/>
    <w:tmpl w:val="23EE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824B5"/>
    <w:multiLevelType w:val="multilevel"/>
    <w:tmpl w:val="FEF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DA44B4"/>
    <w:multiLevelType w:val="multilevel"/>
    <w:tmpl w:val="BE1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75275"/>
    <w:multiLevelType w:val="multilevel"/>
    <w:tmpl w:val="33D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34478"/>
    <w:multiLevelType w:val="multilevel"/>
    <w:tmpl w:val="DBF0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C15AF"/>
    <w:multiLevelType w:val="multilevel"/>
    <w:tmpl w:val="30F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718DA"/>
    <w:multiLevelType w:val="hybridMultilevel"/>
    <w:tmpl w:val="4EA8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90D14"/>
    <w:multiLevelType w:val="multilevel"/>
    <w:tmpl w:val="BC6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86D19"/>
    <w:multiLevelType w:val="hybridMultilevel"/>
    <w:tmpl w:val="FAD8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27C8"/>
    <w:multiLevelType w:val="multilevel"/>
    <w:tmpl w:val="9B0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4333E"/>
    <w:multiLevelType w:val="multilevel"/>
    <w:tmpl w:val="3EF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57C0E"/>
    <w:multiLevelType w:val="multilevel"/>
    <w:tmpl w:val="01DA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23F4B"/>
    <w:multiLevelType w:val="multilevel"/>
    <w:tmpl w:val="D49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11B92"/>
    <w:multiLevelType w:val="hybridMultilevel"/>
    <w:tmpl w:val="BC7C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37C6A"/>
    <w:multiLevelType w:val="multilevel"/>
    <w:tmpl w:val="615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5307A"/>
    <w:multiLevelType w:val="multilevel"/>
    <w:tmpl w:val="05E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F3DC6"/>
    <w:multiLevelType w:val="multilevel"/>
    <w:tmpl w:val="49A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562AC3"/>
    <w:multiLevelType w:val="multilevel"/>
    <w:tmpl w:val="8BF6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6D0A7F"/>
    <w:multiLevelType w:val="multilevel"/>
    <w:tmpl w:val="D61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749E0"/>
    <w:multiLevelType w:val="multilevel"/>
    <w:tmpl w:val="D4D4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712DC"/>
    <w:multiLevelType w:val="multilevel"/>
    <w:tmpl w:val="825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9488D"/>
    <w:multiLevelType w:val="multilevel"/>
    <w:tmpl w:val="F51C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B11A55"/>
    <w:multiLevelType w:val="multilevel"/>
    <w:tmpl w:val="A5F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A42AD"/>
    <w:multiLevelType w:val="multilevel"/>
    <w:tmpl w:val="5D2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0739C4"/>
    <w:multiLevelType w:val="multilevel"/>
    <w:tmpl w:val="C798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F21D4"/>
    <w:multiLevelType w:val="hybridMultilevel"/>
    <w:tmpl w:val="EBF8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7283C"/>
    <w:multiLevelType w:val="hybridMultilevel"/>
    <w:tmpl w:val="C982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A04E3"/>
    <w:multiLevelType w:val="hybridMultilevel"/>
    <w:tmpl w:val="1A6016B2"/>
    <w:lvl w:ilvl="0" w:tplc="07549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A3563"/>
    <w:multiLevelType w:val="multilevel"/>
    <w:tmpl w:val="CC6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674738"/>
    <w:multiLevelType w:val="multilevel"/>
    <w:tmpl w:val="E73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BC12FC"/>
    <w:multiLevelType w:val="multilevel"/>
    <w:tmpl w:val="FB1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E76384"/>
    <w:multiLevelType w:val="hybridMultilevel"/>
    <w:tmpl w:val="30AED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F0300"/>
    <w:multiLevelType w:val="multilevel"/>
    <w:tmpl w:val="A434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71146F"/>
    <w:multiLevelType w:val="multilevel"/>
    <w:tmpl w:val="3A86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4319CD"/>
    <w:multiLevelType w:val="multilevel"/>
    <w:tmpl w:val="2A6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A51B19"/>
    <w:multiLevelType w:val="multilevel"/>
    <w:tmpl w:val="764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1B235C"/>
    <w:multiLevelType w:val="multilevel"/>
    <w:tmpl w:val="66EA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2A46E1"/>
    <w:multiLevelType w:val="hybridMultilevel"/>
    <w:tmpl w:val="373683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E2F70"/>
    <w:multiLevelType w:val="multilevel"/>
    <w:tmpl w:val="3526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9A06B0"/>
    <w:multiLevelType w:val="multilevel"/>
    <w:tmpl w:val="925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FE6624"/>
    <w:multiLevelType w:val="hybridMultilevel"/>
    <w:tmpl w:val="577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FF6550"/>
    <w:multiLevelType w:val="hybridMultilevel"/>
    <w:tmpl w:val="8F227336"/>
    <w:lvl w:ilvl="0" w:tplc="7F987E5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D6480"/>
    <w:multiLevelType w:val="hybridMultilevel"/>
    <w:tmpl w:val="1F24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463277"/>
    <w:multiLevelType w:val="multilevel"/>
    <w:tmpl w:val="562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203B1B"/>
    <w:multiLevelType w:val="multilevel"/>
    <w:tmpl w:val="7D8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5D3391"/>
    <w:multiLevelType w:val="multilevel"/>
    <w:tmpl w:val="E47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73038F"/>
    <w:multiLevelType w:val="hybridMultilevel"/>
    <w:tmpl w:val="D48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E00C2B"/>
    <w:multiLevelType w:val="multilevel"/>
    <w:tmpl w:val="0F1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910B02"/>
    <w:multiLevelType w:val="multilevel"/>
    <w:tmpl w:val="DFA8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F17460"/>
    <w:multiLevelType w:val="multilevel"/>
    <w:tmpl w:val="981E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A16533"/>
    <w:multiLevelType w:val="multilevel"/>
    <w:tmpl w:val="438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573436"/>
    <w:multiLevelType w:val="multilevel"/>
    <w:tmpl w:val="54E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5A101C"/>
    <w:multiLevelType w:val="multilevel"/>
    <w:tmpl w:val="5058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4048E0"/>
    <w:multiLevelType w:val="multilevel"/>
    <w:tmpl w:val="20E2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8B1B45"/>
    <w:multiLevelType w:val="multilevel"/>
    <w:tmpl w:val="A70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2A0EFA"/>
    <w:multiLevelType w:val="multilevel"/>
    <w:tmpl w:val="58E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E97FA3"/>
    <w:multiLevelType w:val="multilevel"/>
    <w:tmpl w:val="BFA6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6178BA"/>
    <w:multiLevelType w:val="multilevel"/>
    <w:tmpl w:val="ACD4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316187">
    <w:abstractNumId w:val="45"/>
  </w:num>
  <w:num w:numId="2" w16cid:durableId="8588102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60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4115">
    <w:abstractNumId w:val="34"/>
  </w:num>
  <w:num w:numId="5" w16cid:durableId="1812550938">
    <w:abstractNumId w:val="34"/>
  </w:num>
  <w:num w:numId="6" w16cid:durableId="2122407827">
    <w:abstractNumId w:val="28"/>
  </w:num>
  <w:num w:numId="7" w16cid:durableId="893277880">
    <w:abstractNumId w:val="9"/>
  </w:num>
  <w:num w:numId="8" w16cid:durableId="226234563">
    <w:abstractNumId w:val="44"/>
  </w:num>
  <w:num w:numId="9" w16cid:durableId="790169409">
    <w:abstractNumId w:val="41"/>
  </w:num>
  <w:num w:numId="10" w16cid:durableId="346441810">
    <w:abstractNumId w:val="41"/>
    <w:lvlOverride w:ilvl="1">
      <w:startOverride w:val="1"/>
    </w:lvlOverride>
  </w:num>
  <w:num w:numId="11" w16cid:durableId="1497959728">
    <w:abstractNumId w:val="41"/>
    <w:lvlOverride w:ilvl="1">
      <w:startOverride w:val="1"/>
    </w:lvlOverride>
  </w:num>
  <w:num w:numId="12" w16cid:durableId="1384670680">
    <w:abstractNumId w:val="3"/>
  </w:num>
  <w:num w:numId="13" w16cid:durableId="899949791">
    <w:abstractNumId w:val="59"/>
  </w:num>
  <w:num w:numId="14" w16cid:durableId="1417939401">
    <w:abstractNumId w:val="19"/>
  </w:num>
  <w:num w:numId="15" w16cid:durableId="457601306">
    <w:abstractNumId w:val="8"/>
  </w:num>
  <w:num w:numId="16" w16cid:durableId="982077438">
    <w:abstractNumId w:val="18"/>
  </w:num>
  <w:num w:numId="17" w16cid:durableId="109518470">
    <w:abstractNumId w:val="4"/>
  </w:num>
  <w:num w:numId="18" w16cid:durableId="281497700">
    <w:abstractNumId w:val="49"/>
  </w:num>
  <w:num w:numId="19" w16cid:durableId="783814488">
    <w:abstractNumId w:val="1"/>
  </w:num>
  <w:num w:numId="20" w16cid:durableId="664623658">
    <w:abstractNumId w:val="12"/>
  </w:num>
  <w:num w:numId="21" w16cid:durableId="1010718676">
    <w:abstractNumId w:val="38"/>
  </w:num>
  <w:num w:numId="22" w16cid:durableId="65880337">
    <w:abstractNumId w:val="14"/>
  </w:num>
  <w:num w:numId="23" w16cid:durableId="816337134">
    <w:abstractNumId w:val="54"/>
  </w:num>
  <w:num w:numId="24" w16cid:durableId="692848835">
    <w:abstractNumId w:val="7"/>
  </w:num>
  <w:num w:numId="25" w16cid:durableId="1057702528">
    <w:abstractNumId w:val="36"/>
  </w:num>
  <w:num w:numId="26" w16cid:durableId="1826971570">
    <w:abstractNumId w:val="30"/>
  </w:num>
  <w:num w:numId="27" w16cid:durableId="613094692">
    <w:abstractNumId w:val="50"/>
  </w:num>
  <w:num w:numId="28" w16cid:durableId="508838939">
    <w:abstractNumId w:val="6"/>
  </w:num>
  <w:num w:numId="29" w16cid:durableId="314795641">
    <w:abstractNumId w:val="60"/>
  </w:num>
  <w:num w:numId="30" w16cid:durableId="423451615">
    <w:abstractNumId w:val="29"/>
  </w:num>
  <w:num w:numId="31" w16cid:durableId="1318418233">
    <w:abstractNumId w:val="11"/>
  </w:num>
  <w:num w:numId="32" w16cid:durableId="1746680092">
    <w:abstractNumId w:val="47"/>
  </w:num>
  <w:num w:numId="33" w16cid:durableId="1175798719">
    <w:abstractNumId w:val="58"/>
  </w:num>
  <w:num w:numId="34" w16cid:durableId="1164660703">
    <w:abstractNumId w:val="43"/>
  </w:num>
  <w:num w:numId="35" w16cid:durableId="1713533318">
    <w:abstractNumId w:val="51"/>
  </w:num>
  <w:num w:numId="36" w16cid:durableId="2010521531">
    <w:abstractNumId w:val="15"/>
  </w:num>
  <w:num w:numId="37" w16cid:durableId="1111121433">
    <w:abstractNumId w:val="55"/>
  </w:num>
  <w:num w:numId="38" w16cid:durableId="1586840960">
    <w:abstractNumId w:val="23"/>
  </w:num>
  <w:num w:numId="39" w16cid:durableId="24257686">
    <w:abstractNumId w:val="5"/>
  </w:num>
  <w:num w:numId="40" w16cid:durableId="520434402">
    <w:abstractNumId w:val="46"/>
  </w:num>
  <w:num w:numId="41" w16cid:durableId="1133718954">
    <w:abstractNumId w:val="31"/>
  </w:num>
  <w:num w:numId="42" w16cid:durableId="298076077">
    <w:abstractNumId w:val="0"/>
  </w:num>
  <w:num w:numId="43" w16cid:durableId="1312440201">
    <w:abstractNumId w:val="53"/>
  </w:num>
  <w:num w:numId="44" w16cid:durableId="1543901422">
    <w:abstractNumId w:val="13"/>
  </w:num>
  <w:num w:numId="45" w16cid:durableId="1110471049">
    <w:abstractNumId w:val="24"/>
  </w:num>
  <w:num w:numId="46" w16cid:durableId="1326281150">
    <w:abstractNumId w:val="39"/>
  </w:num>
  <w:num w:numId="47" w16cid:durableId="436295409">
    <w:abstractNumId w:val="42"/>
  </w:num>
  <w:num w:numId="48" w16cid:durableId="2001230714">
    <w:abstractNumId w:val="21"/>
  </w:num>
  <w:num w:numId="49" w16cid:durableId="1386880103">
    <w:abstractNumId w:val="10"/>
  </w:num>
  <w:num w:numId="50" w16cid:durableId="309212476">
    <w:abstractNumId w:val="33"/>
  </w:num>
  <w:num w:numId="51" w16cid:durableId="6254897">
    <w:abstractNumId w:val="56"/>
  </w:num>
  <w:num w:numId="52" w16cid:durableId="825166961">
    <w:abstractNumId w:val="27"/>
  </w:num>
  <w:num w:numId="53" w16cid:durableId="402603129">
    <w:abstractNumId w:val="2"/>
  </w:num>
  <w:num w:numId="54" w16cid:durableId="860095389">
    <w:abstractNumId w:val="25"/>
  </w:num>
  <w:num w:numId="55" w16cid:durableId="979918846">
    <w:abstractNumId w:val="37"/>
  </w:num>
  <w:num w:numId="56" w16cid:durableId="1904291607">
    <w:abstractNumId w:val="48"/>
  </w:num>
  <w:num w:numId="57" w16cid:durableId="1535800402">
    <w:abstractNumId w:val="20"/>
  </w:num>
  <w:num w:numId="58" w16cid:durableId="248776236">
    <w:abstractNumId w:val="32"/>
  </w:num>
  <w:num w:numId="59" w16cid:durableId="468937230">
    <w:abstractNumId w:val="52"/>
  </w:num>
  <w:num w:numId="60" w16cid:durableId="1092701405">
    <w:abstractNumId w:val="26"/>
  </w:num>
  <w:num w:numId="61" w16cid:durableId="431248790">
    <w:abstractNumId w:val="35"/>
  </w:num>
  <w:num w:numId="62" w16cid:durableId="1309437293">
    <w:abstractNumId w:val="17"/>
  </w:num>
  <w:num w:numId="63" w16cid:durableId="815149398">
    <w:abstractNumId w:val="22"/>
  </w:num>
  <w:num w:numId="64" w16cid:durableId="1043020050">
    <w:abstractNumId w:val="57"/>
  </w:num>
  <w:num w:numId="65" w16cid:durableId="8359207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002A1"/>
    <w:rsid w:val="0000411B"/>
    <w:rsid w:val="00005AEF"/>
    <w:rsid w:val="00010EA6"/>
    <w:rsid w:val="0001702E"/>
    <w:rsid w:val="0001706F"/>
    <w:rsid w:val="00020974"/>
    <w:rsid w:val="00036F1E"/>
    <w:rsid w:val="00046325"/>
    <w:rsid w:val="0005003A"/>
    <w:rsid w:val="00052CC7"/>
    <w:rsid w:val="00056E7F"/>
    <w:rsid w:val="000643F7"/>
    <w:rsid w:val="00067496"/>
    <w:rsid w:val="00070F01"/>
    <w:rsid w:val="00072649"/>
    <w:rsid w:val="0007765F"/>
    <w:rsid w:val="00077898"/>
    <w:rsid w:val="00082378"/>
    <w:rsid w:val="000B2F2F"/>
    <w:rsid w:val="000C5B1D"/>
    <w:rsid w:val="000C632B"/>
    <w:rsid w:val="000D2028"/>
    <w:rsid w:val="000D39C7"/>
    <w:rsid w:val="000E2055"/>
    <w:rsid w:val="000E6F25"/>
    <w:rsid w:val="000E6FD4"/>
    <w:rsid w:val="000E7D08"/>
    <w:rsid w:val="001015F9"/>
    <w:rsid w:val="0011043B"/>
    <w:rsid w:val="0011201A"/>
    <w:rsid w:val="00124F50"/>
    <w:rsid w:val="00133F52"/>
    <w:rsid w:val="00137BFE"/>
    <w:rsid w:val="0014530F"/>
    <w:rsid w:val="0014701C"/>
    <w:rsid w:val="00150AB6"/>
    <w:rsid w:val="00150F97"/>
    <w:rsid w:val="00152399"/>
    <w:rsid w:val="00160339"/>
    <w:rsid w:val="00160EC3"/>
    <w:rsid w:val="00174D50"/>
    <w:rsid w:val="00181692"/>
    <w:rsid w:val="00185E9E"/>
    <w:rsid w:val="00191625"/>
    <w:rsid w:val="001917FA"/>
    <w:rsid w:val="00195574"/>
    <w:rsid w:val="00196893"/>
    <w:rsid w:val="001A128C"/>
    <w:rsid w:val="001A157F"/>
    <w:rsid w:val="001A26FA"/>
    <w:rsid w:val="001A4101"/>
    <w:rsid w:val="001B010E"/>
    <w:rsid w:val="001C7298"/>
    <w:rsid w:val="001C74CB"/>
    <w:rsid w:val="001D28AB"/>
    <w:rsid w:val="001D28B2"/>
    <w:rsid w:val="001D2E60"/>
    <w:rsid w:val="001D5336"/>
    <w:rsid w:val="001E436C"/>
    <w:rsid w:val="001E4F0C"/>
    <w:rsid w:val="001E5754"/>
    <w:rsid w:val="001E58CA"/>
    <w:rsid w:val="001E5DAB"/>
    <w:rsid w:val="001E7F7F"/>
    <w:rsid w:val="001F0802"/>
    <w:rsid w:val="001F17F8"/>
    <w:rsid w:val="001F610A"/>
    <w:rsid w:val="00200A8D"/>
    <w:rsid w:val="00200ECB"/>
    <w:rsid w:val="002208CF"/>
    <w:rsid w:val="00227AB4"/>
    <w:rsid w:val="00246479"/>
    <w:rsid w:val="00247EA1"/>
    <w:rsid w:val="00257FAB"/>
    <w:rsid w:val="00261A99"/>
    <w:rsid w:val="002651AB"/>
    <w:rsid w:val="00271CC8"/>
    <w:rsid w:val="00271CE6"/>
    <w:rsid w:val="002756FC"/>
    <w:rsid w:val="00281600"/>
    <w:rsid w:val="00282276"/>
    <w:rsid w:val="0028734B"/>
    <w:rsid w:val="00292353"/>
    <w:rsid w:val="00294333"/>
    <w:rsid w:val="00296846"/>
    <w:rsid w:val="002A051A"/>
    <w:rsid w:val="002A4D03"/>
    <w:rsid w:val="002B2855"/>
    <w:rsid w:val="002B5153"/>
    <w:rsid w:val="002C126F"/>
    <w:rsid w:val="002C4269"/>
    <w:rsid w:val="002C4890"/>
    <w:rsid w:val="002C48A4"/>
    <w:rsid w:val="002D1456"/>
    <w:rsid w:val="002D3234"/>
    <w:rsid w:val="002D474A"/>
    <w:rsid w:val="002E1484"/>
    <w:rsid w:val="00300F57"/>
    <w:rsid w:val="003143ED"/>
    <w:rsid w:val="00315B9D"/>
    <w:rsid w:val="00316FB5"/>
    <w:rsid w:val="003250E4"/>
    <w:rsid w:val="00327D3B"/>
    <w:rsid w:val="00331F35"/>
    <w:rsid w:val="0033530E"/>
    <w:rsid w:val="00337EDA"/>
    <w:rsid w:val="00343B52"/>
    <w:rsid w:val="00344FC1"/>
    <w:rsid w:val="00347974"/>
    <w:rsid w:val="00353456"/>
    <w:rsid w:val="003655A4"/>
    <w:rsid w:val="0036647E"/>
    <w:rsid w:val="00367740"/>
    <w:rsid w:val="00370271"/>
    <w:rsid w:val="003705B9"/>
    <w:rsid w:val="003707C0"/>
    <w:rsid w:val="00375491"/>
    <w:rsid w:val="0037592C"/>
    <w:rsid w:val="00376DF9"/>
    <w:rsid w:val="00381EEA"/>
    <w:rsid w:val="00387FDA"/>
    <w:rsid w:val="00391B7E"/>
    <w:rsid w:val="00394C4F"/>
    <w:rsid w:val="003A52A0"/>
    <w:rsid w:val="003C15F1"/>
    <w:rsid w:val="003C424A"/>
    <w:rsid w:val="003C5CEE"/>
    <w:rsid w:val="003D752F"/>
    <w:rsid w:val="003E177E"/>
    <w:rsid w:val="003E1B55"/>
    <w:rsid w:val="003E1E08"/>
    <w:rsid w:val="003E2068"/>
    <w:rsid w:val="003E25CD"/>
    <w:rsid w:val="003E32DA"/>
    <w:rsid w:val="003F3454"/>
    <w:rsid w:val="003F6656"/>
    <w:rsid w:val="00403B64"/>
    <w:rsid w:val="00414282"/>
    <w:rsid w:val="00414B6D"/>
    <w:rsid w:val="00424BA1"/>
    <w:rsid w:val="00427630"/>
    <w:rsid w:val="00431C34"/>
    <w:rsid w:val="00434DD7"/>
    <w:rsid w:val="004407F2"/>
    <w:rsid w:val="0044183F"/>
    <w:rsid w:val="00442362"/>
    <w:rsid w:val="00443226"/>
    <w:rsid w:val="004501C3"/>
    <w:rsid w:val="00452577"/>
    <w:rsid w:val="00456456"/>
    <w:rsid w:val="00464056"/>
    <w:rsid w:val="00466E41"/>
    <w:rsid w:val="0047037F"/>
    <w:rsid w:val="00472849"/>
    <w:rsid w:val="0048187B"/>
    <w:rsid w:val="00485800"/>
    <w:rsid w:val="0049242A"/>
    <w:rsid w:val="00496960"/>
    <w:rsid w:val="00497796"/>
    <w:rsid w:val="004A2558"/>
    <w:rsid w:val="004A3D9A"/>
    <w:rsid w:val="004A7FF9"/>
    <w:rsid w:val="004B448B"/>
    <w:rsid w:val="004B7195"/>
    <w:rsid w:val="004C067B"/>
    <w:rsid w:val="004C748C"/>
    <w:rsid w:val="004D2D85"/>
    <w:rsid w:val="004D3E06"/>
    <w:rsid w:val="004D6658"/>
    <w:rsid w:val="004D6CB2"/>
    <w:rsid w:val="004E302A"/>
    <w:rsid w:val="004E5D87"/>
    <w:rsid w:val="004F27D8"/>
    <w:rsid w:val="005073B8"/>
    <w:rsid w:val="005121EA"/>
    <w:rsid w:val="00515F0C"/>
    <w:rsid w:val="00522541"/>
    <w:rsid w:val="005225B1"/>
    <w:rsid w:val="00522F6E"/>
    <w:rsid w:val="00524302"/>
    <w:rsid w:val="00524460"/>
    <w:rsid w:val="005304DD"/>
    <w:rsid w:val="0053595E"/>
    <w:rsid w:val="00557760"/>
    <w:rsid w:val="00565A49"/>
    <w:rsid w:val="005661E2"/>
    <w:rsid w:val="00573C0B"/>
    <w:rsid w:val="00575721"/>
    <w:rsid w:val="0057717D"/>
    <w:rsid w:val="005820C1"/>
    <w:rsid w:val="00582B37"/>
    <w:rsid w:val="00586C70"/>
    <w:rsid w:val="00587E16"/>
    <w:rsid w:val="005A5909"/>
    <w:rsid w:val="005B0A0A"/>
    <w:rsid w:val="005C2670"/>
    <w:rsid w:val="005C2827"/>
    <w:rsid w:val="005C2906"/>
    <w:rsid w:val="005C432D"/>
    <w:rsid w:val="005C4B4B"/>
    <w:rsid w:val="005D3565"/>
    <w:rsid w:val="005F5EAA"/>
    <w:rsid w:val="006101E7"/>
    <w:rsid w:val="00620105"/>
    <w:rsid w:val="0062096A"/>
    <w:rsid w:val="00627A39"/>
    <w:rsid w:val="006322D1"/>
    <w:rsid w:val="00633A05"/>
    <w:rsid w:val="006349D6"/>
    <w:rsid w:val="00642878"/>
    <w:rsid w:val="0064334C"/>
    <w:rsid w:val="00645B37"/>
    <w:rsid w:val="00647E73"/>
    <w:rsid w:val="00647F08"/>
    <w:rsid w:val="00651DA3"/>
    <w:rsid w:val="00651EED"/>
    <w:rsid w:val="006525D6"/>
    <w:rsid w:val="00653F45"/>
    <w:rsid w:val="006551C5"/>
    <w:rsid w:val="00666BA7"/>
    <w:rsid w:val="00666D7A"/>
    <w:rsid w:val="0066741E"/>
    <w:rsid w:val="006710D1"/>
    <w:rsid w:val="00675722"/>
    <w:rsid w:val="0067749A"/>
    <w:rsid w:val="00677F70"/>
    <w:rsid w:val="00690E32"/>
    <w:rsid w:val="00691DB1"/>
    <w:rsid w:val="0069535A"/>
    <w:rsid w:val="00697DDB"/>
    <w:rsid w:val="006A201D"/>
    <w:rsid w:val="006A2C1F"/>
    <w:rsid w:val="006A4A28"/>
    <w:rsid w:val="006A6DB7"/>
    <w:rsid w:val="006B0FC2"/>
    <w:rsid w:val="006B4D65"/>
    <w:rsid w:val="006B62CB"/>
    <w:rsid w:val="006C253D"/>
    <w:rsid w:val="006C2ABB"/>
    <w:rsid w:val="006C2B8C"/>
    <w:rsid w:val="006C311F"/>
    <w:rsid w:val="006D1C62"/>
    <w:rsid w:val="006D6437"/>
    <w:rsid w:val="006E3C27"/>
    <w:rsid w:val="006F1DCE"/>
    <w:rsid w:val="006F1E52"/>
    <w:rsid w:val="006F5469"/>
    <w:rsid w:val="006F6E96"/>
    <w:rsid w:val="00700C3A"/>
    <w:rsid w:val="0070258E"/>
    <w:rsid w:val="00703E13"/>
    <w:rsid w:val="00716A21"/>
    <w:rsid w:val="007206F3"/>
    <w:rsid w:val="00721961"/>
    <w:rsid w:val="007246D7"/>
    <w:rsid w:val="00727017"/>
    <w:rsid w:val="0073184A"/>
    <w:rsid w:val="00731857"/>
    <w:rsid w:val="007328EE"/>
    <w:rsid w:val="0073656B"/>
    <w:rsid w:val="0074383F"/>
    <w:rsid w:val="00743C29"/>
    <w:rsid w:val="00750C02"/>
    <w:rsid w:val="00751CBD"/>
    <w:rsid w:val="00751FBE"/>
    <w:rsid w:val="00760755"/>
    <w:rsid w:val="00765A5B"/>
    <w:rsid w:val="00766A6D"/>
    <w:rsid w:val="0076718C"/>
    <w:rsid w:val="007748B9"/>
    <w:rsid w:val="00781248"/>
    <w:rsid w:val="00784119"/>
    <w:rsid w:val="007855A1"/>
    <w:rsid w:val="00786114"/>
    <w:rsid w:val="007876C2"/>
    <w:rsid w:val="00796DDA"/>
    <w:rsid w:val="007978F0"/>
    <w:rsid w:val="007A2FC7"/>
    <w:rsid w:val="007A356D"/>
    <w:rsid w:val="007B16CA"/>
    <w:rsid w:val="007B3D25"/>
    <w:rsid w:val="007B3F4B"/>
    <w:rsid w:val="007C13FC"/>
    <w:rsid w:val="007C4CDE"/>
    <w:rsid w:val="007C50FD"/>
    <w:rsid w:val="007D11F8"/>
    <w:rsid w:val="007E6798"/>
    <w:rsid w:val="007E6E16"/>
    <w:rsid w:val="007E75E9"/>
    <w:rsid w:val="007F0456"/>
    <w:rsid w:val="007F4005"/>
    <w:rsid w:val="0080104D"/>
    <w:rsid w:val="008031FF"/>
    <w:rsid w:val="008039E2"/>
    <w:rsid w:val="0081008E"/>
    <w:rsid w:val="00811206"/>
    <w:rsid w:val="00813614"/>
    <w:rsid w:val="00815FB1"/>
    <w:rsid w:val="0081714F"/>
    <w:rsid w:val="00821571"/>
    <w:rsid w:val="00827EE1"/>
    <w:rsid w:val="008322B9"/>
    <w:rsid w:val="00832954"/>
    <w:rsid w:val="00833E12"/>
    <w:rsid w:val="00835E46"/>
    <w:rsid w:val="00843291"/>
    <w:rsid w:val="00844C17"/>
    <w:rsid w:val="00847776"/>
    <w:rsid w:val="00852EC0"/>
    <w:rsid w:val="008554E3"/>
    <w:rsid w:val="00857F1B"/>
    <w:rsid w:val="00864C81"/>
    <w:rsid w:val="008770CE"/>
    <w:rsid w:val="0088061A"/>
    <w:rsid w:val="00882CF1"/>
    <w:rsid w:val="0088627B"/>
    <w:rsid w:val="00890C68"/>
    <w:rsid w:val="00891CE6"/>
    <w:rsid w:val="0089729D"/>
    <w:rsid w:val="008A05EA"/>
    <w:rsid w:val="008A3EA6"/>
    <w:rsid w:val="008A6D96"/>
    <w:rsid w:val="008B17E8"/>
    <w:rsid w:val="008B22CF"/>
    <w:rsid w:val="008C0735"/>
    <w:rsid w:val="008C0B47"/>
    <w:rsid w:val="008C680F"/>
    <w:rsid w:val="008D6484"/>
    <w:rsid w:val="008E050E"/>
    <w:rsid w:val="008F4A1C"/>
    <w:rsid w:val="008F577D"/>
    <w:rsid w:val="008F63A1"/>
    <w:rsid w:val="00900CE8"/>
    <w:rsid w:val="00902CF8"/>
    <w:rsid w:val="009061D9"/>
    <w:rsid w:val="0091015B"/>
    <w:rsid w:val="009106EC"/>
    <w:rsid w:val="00914D69"/>
    <w:rsid w:val="009219B7"/>
    <w:rsid w:val="00922456"/>
    <w:rsid w:val="00931A47"/>
    <w:rsid w:val="00932AB8"/>
    <w:rsid w:val="00933B7B"/>
    <w:rsid w:val="00937EE9"/>
    <w:rsid w:val="00954C76"/>
    <w:rsid w:val="00955F4B"/>
    <w:rsid w:val="00966427"/>
    <w:rsid w:val="00966D46"/>
    <w:rsid w:val="00972DB5"/>
    <w:rsid w:val="009808D7"/>
    <w:rsid w:val="00982137"/>
    <w:rsid w:val="00986EED"/>
    <w:rsid w:val="00990B3B"/>
    <w:rsid w:val="00995AB0"/>
    <w:rsid w:val="009B05C4"/>
    <w:rsid w:val="009B080B"/>
    <w:rsid w:val="009B5475"/>
    <w:rsid w:val="009C3818"/>
    <w:rsid w:val="009C5788"/>
    <w:rsid w:val="009D0D94"/>
    <w:rsid w:val="009D3AF9"/>
    <w:rsid w:val="009D5CD4"/>
    <w:rsid w:val="009D7D56"/>
    <w:rsid w:val="009E027C"/>
    <w:rsid w:val="009E0B56"/>
    <w:rsid w:val="009E38B5"/>
    <w:rsid w:val="009E59C0"/>
    <w:rsid w:val="009F162B"/>
    <w:rsid w:val="009F39E0"/>
    <w:rsid w:val="009F6224"/>
    <w:rsid w:val="00A01660"/>
    <w:rsid w:val="00A10063"/>
    <w:rsid w:val="00A128CE"/>
    <w:rsid w:val="00A13266"/>
    <w:rsid w:val="00A243CC"/>
    <w:rsid w:val="00A30D48"/>
    <w:rsid w:val="00A35EB7"/>
    <w:rsid w:val="00A410F8"/>
    <w:rsid w:val="00A41779"/>
    <w:rsid w:val="00A4363B"/>
    <w:rsid w:val="00A43DAD"/>
    <w:rsid w:val="00A4407B"/>
    <w:rsid w:val="00A44F1D"/>
    <w:rsid w:val="00A46292"/>
    <w:rsid w:val="00A46D05"/>
    <w:rsid w:val="00A500CA"/>
    <w:rsid w:val="00A50B8D"/>
    <w:rsid w:val="00A60AED"/>
    <w:rsid w:val="00A63B2A"/>
    <w:rsid w:val="00A65B83"/>
    <w:rsid w:val="00A6631E"/>
    <w:rsid w:val="00A75E65"/>
    <w:rsid w:val="00A77B7C"/>
    <w:rsid w:val="00A81458"/>
    <w:rsid w:val="00A90F7E"/>
    <w:rsid w:val="00A92AF1"/>
    <w:rsid w:val="00AA06DC"/>
    <w:rsid w:val="00AA15F4"/>
    <w:rsid w:val="00AA7869"/>
    <w:rsid w:val="00AB32B0"/>
    <w:rsid w:val="00AB43FD"/>
    <w:rsid w:val="00AC09CD"/>
    <w:rsid w:val="00AC1440"/>
    <w:rsid w:val="00AC41F6"/>
    <w:rsid w:val="00AD0217"/>
    <w:rsid w:val="00AD3E40"/>
    <w:rsid w:val="00AD586F"/>
    <w:rsid w:val="00AD61B2"/>
    <w:rsid w:val="00AE0E2B"/>
    <w:rsid w:val="00AE16BD"/>
    <w:rsid w:val="00AE1CD2"/>
    <w:rsid w:val="00AE25F3"/>
    <w:rsid w:val="00AF27F1"/>
    <w:rsid w:val="00AF2AD5"/>
    <w:rsid w:val="00AF4DBC"/>
    <w:rsid w:val="00AF6676"/>
    <w:rsid w:val="00B03635"/>
    <w:rsid w:val="00B10153"/>
    <w:rsid w:val="00B10B90"/>
    <w:rsid w:val="00B110E3"/>
    <w:rsid w:val="00B11C9F"/>
    <w:rsid w:val="00B31E80"/>
    <w:rsid w:val="00B34920"/>
    <w:rsid w:val="00B3705D"/>
    <w:rsid w:val="00B37B0A"/>
    <w:rsid w:val="00B42550"/>
    <w:rsid w:val="00B45381"/>
    <w:rsid w:val="00B4668C"/>
    <w:rsid w:val="00B46CA0"/>
    <w:rsid w:val="00B556BF"/>
    <w:rsid w:val="00B57013"/>
    <w:rsid w:val="00B62204"/>
    <w:rsid w:val="00B63F58"/>
    <w:rsid w:val="00B71210"/>
    <w:rsid w:val="00B72BF8"/>
    <w:rsid w:val="00B75DE4"/>
    <w:rsid w:val="00B75FE3"/>
    <w:rsid w:val="00B80264"/>
    <w:rsid w:val="00B84750"/>
    <w:rsid w:val="00B84E38"/>
    <w:rsid w:val="00B96343"/>
    <w:rsid w:val="00B963EE"/>
    <w:rsid w:val="00B96951"/>
    <w:rsid w:val="00BA135D"/>
    <w:rsid w:val="00BA2472"/>
    <w:rsid w:val="00BB19A9"/>
    <w:rsid w:val="00BB2F50"/>
    <w:rsid w:val="00BB44D4"/>
    <w:rsid w:val="00BB7D85"/>
    <w:rsid w:val="00BC034D"/>
    <w:rsid w:val="00BC284E"/>
    <w:rsid w:val="00BC7E18"/>
    <w:rsid w:val="00BD0A1E"/>
    <w:rsid w:val="00BD203D"/>
    <w:rsid w:val="00BD3B8B"/>
    <w:rsid w:val="00BD60A5"/>
    <w:rsid w:val="00BD61A3"/>
    <w:rsid w:val="00BD7A84"/>
    <w:rsid w:val="00BE24D7"/>
    <w:rsid w:val="00BF1D8C"/>
    <w:rsid w:val="00BF21C4"/>
    <w:rsid w:val="00BF4A45"/>
    <w:rsid w:val="00BF4CF3"/>
    <w:rsid w:val="00C006DF"/>
    <w:rsid w:val="00C01828"/>
    <w:rsid w:val="00C01DCE"/>
    <w:rsid w:val="00C038D5"/>
    <w:rsid w:val="00C20F99"/>
    <w:rsid w:val="00C32760"/>
    <w:rsid w:val="00C33F0E"/>
    <w:rsid w:val="00C344F4"/>
    <w:rsid w:val="00C436FF"/>
    <w:rsid w:val="00C51D04"/>
    <w:rsid w:val="00C57EC3"/>
    <w:rsid w:val="00C6023C"/>
    <w:rsid w:val="00C603E8"/>
    <w:rsid w:val="00C60AAD"/>
    <w:rsid w:val="00C70737"/>
    <w:rsid w:val="00C712CE"/>
    <w:rsid w:val="00C714B8"/>
    <w:rsid w:val="00C75906"/>
    <w:rsid w:val="00C7595E"/>
    <w:rsid w:val="00C823A8"/>
    <w:rsid w:val="00C8370B"/>
    <w:rsid w:val="00C9106B"/>
    <w:rsid w:val="00CA0FAD"/>
    <w:rsid w:val="00CA33EE"/>
    <w:rsid w:val="00CA5A1A"/>
    <w:rsid w:val="00CB1570"/>
    <w:rsid w:val="00CD33D2"/>
    <w:rsid w:val="00CD76A5"/>
    <w:rsid w:val="00CD7B1B"/>
    <w:rsid w:val="00CE32C5"/>
    <w:rsid w:val="00CE5661"/>
    <w:rsid w:val="00CE5D51"/>
    <w:rsid w:val="00D00BF2"/>
    <w:rsid w:val="00D039A9"/>
    <w:rsid w:val="00D111D4"/>
    <w:rsid w:val="00D135CB"/>
    <w:rsid w:val="00D13A11"/>
    <w:rsid w:val="00D14434"/>
    <w:rsid w:val="00D16956"/>
    <w:rsid w:val="00D22F99"/>
    <w:rsid w:val="00D23AF4"/>
    <w:rsid w:val="00D331BD"/>
    <w:rsid w:val="00D346C5"/>
    <w:rsid w:val="00D3714C"/>
    <w:rsid w:val="00D40CA9"/>
    <w:rsid w:val="00D43FD7"/>
    <w:rsid w:val="00D47F86"/>
    <w:rsid w:val="00D545AD"/>
    <w:rsid w:val="00D565B2"/>
    <w:rsid w:val="00D62E8D"/>
    <w:rsid w:val="00D630B3"/>
    <w:rsid w:val="00D639D6"/>
    <w:rsid w:val="00D757D2"/>
    <w:rsid w:val="00D82C3B"/>
    <w:rsid w:val="00D84112"/>
    <w:rsid w:val="00D859BA"/>
    <w:rsid w:val="00D923C3"/>
    <w:rsid w:val="00DA25D5"/>
    <w:rsid w:val="00DA4331"/>
    <w:rsid w:val="00DA4811"/>
    <w:rsid w:val="00DA53AE"/>
    <w:rsid w:val="00DA6318"/>
    <w:rsid w:val="00DA64F8"/>
    <w:rsid w:val="00DB3BBF"/>
    <w:rsid w:val="00DB4799"/>
    <w:rsid w:val="00DB76F1"/>
    <w:rsid w:val="00DC0530"/>
    <w:rsid w:val="00DC4A55"/>
    <w:rsid w:val="00DC5051"/>
    <w:rsid w:val="00DC6D80"/>
    <w:rsid w:val="00DC70B5"/>
    <w:rsid w:val="00DD2A78"/>
    <w:rsid w:val="00DD6211"/>
    <w:rsid w:val="00DE1C6E"/>
    <w:rsid w:val="00DE2F03"/>
    <w:rsid w:val="00DF10D4"/>
    <w:rsid w:val="00DF33CD"/>
    <w:rsid w:val="00DF497F"/>
    <w:rsid w:val="00E0666C"/>
    <w:rsid w:val="00E106A4"/>
    <w:rsid w:val="00E10FA4"/>
    <w:rsid w:val="00E13387"/>
    <w:rsid w:val="00E159B6"/>
    <w:rsid w:val="00E17B12"/>
    <w:rsid w:val="00E20BC6"/>
    <w:rsid w:val="00E25DC7"/>
    <w:rsid w:val="00E271F2"/>
    <w:rsid w:val="00E427DA"/>
    <w:rsid w:val="00E4322C"/>
    <w:rsid w:val="00E5283A"/>
    <w:rsid w:val="00E54748"/>
    <w:rsid w:val="00E55947"/>
    <w:rsid w:val="00E66E6F"/>
    <w:rsid w:val="00E75BEF"/>
    <w:rsid w:val="00E76BD9"/>
    <w:rsid w:val="00E81229"/>
    <w:rsid w:val="00E84512"/>
    <w:rsid w:val="00E84D5F"/>
    <w:rsid w:val="00E92F2F"/>
    <w:rsid w:val="00E95865"/>
    <w:rsid w:val="00EA05C9"/>
    <w:rsid w:val="00EA3D1B"/>
    <w:rsid w:val="00EA46ED"/>
    <w:rsid w:val="00EB0980"/>
    <w:rsid w:val="00EB1538"/>
    <w:rsid w:val="00EC1766"/>
    <w:rsid w:val="00EC553E"/>
    <w:rsid w:val="00ED546D"/>
    <w:rsid w:val="00EE25CF"/>
    <w:rsid w:val="00EE4424"/>
    <w:rsid w:val="00EF09BA"/>
    <w:rsid w:val="00EF78C4"/>
    <w:rsid w:val="00F0077F"/>
    <w:rsid w:val="00F05350"/>
    <w:rsid w:val="00F062B9"/>
    <w:rsid w:val="00F11E2E"/>
    <w:rsid w:val="00F1348F"/>
    <w:rsid w:val="00F23DF6"/>
    <w:rsid w:val="00F31797"/>
    <w:rsid w:val="00F439D0"/>
    <w:rsid w:val="00F47CFF"/>
    <w:rsid w:val="00F523A9"/>
    <w:rsid w:val="00F65E9A"/>
    <w:rsid w:val="00F70EE4"/>
    <w:rsid w:val="00F765DE"/>
    <w:rsid w:val="00F80A70"/>
    <w:rsid w:val="00F872CC"/>
    <w:rsid w:val="00F92EE1"/>
    <w:rsid w:val="00F932EC"/>
    <w:rsid w:val="00F955B7"/>
    <w:rsid w:val="00F97CEB"/>
    <w:rsid w:val="00FA49F7"/>
    <w:rsid w:val="00FA5D48"/>
    <w:rsid w:val="00FA7438"/>
    <w:rsid w:val="00FB23A5"/>
    <w:rsid w:val="00FB4DBD"/>
    <w:rsid w:val="00FC4BEE"/>
    <w:rsid w:val="00FC4F44"/>
    <w:rsid w:val="00FC5B19"/>
    <w:rsid w:val="00FD7BB6"/>
    <w:rsid w:val="00FE166F"/>
    <w:rsid w:val="00FE5425"/>
    <w:rsid w:val="00FF0598"/>
    <w:rsid w:val="00FF1FA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E3C7"/>
  <w15:chartTrackingRefBased/>
  <w15:docId w15:val="{578D06FE-3901-48AB-8D41-378EA14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1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ED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ED"/>
    <w:rPr>
      <w:rFonts w:ascii="Aptos" w:hAnsi="Aptos" w:cs="Aptos"/>
      <w:kern w:val="0"/>
      <w:sz w:val="24"/>
      <w:szCs w:val="24"/>
    </w:rPr>
  </w:style>
  <w:style w:type="paragraph" w:customStyle="1" w:styleId="xmsolistparagraph">
    <w:name w:val="x_msolistparagraph"/>
    <w:basedOn w:val="Normal"/>
    <w:rsid w:val="00C712CE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styleId="NormalWeb">
    <w:name w:val="Normal (Web)"/>
    <w:basedOn w:val="Normal"/>
    <w:uiPriority w:val="99"/>
    <w:unhideWhenUsed/>
    <w:rsid w:val="00052CC7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84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5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0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6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7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23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1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97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25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2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95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5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4652-6CD8-48E9-8360-CA052A0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2025-04-08T17:18:00Z</dcterms:created>
  <dcterms:modified xsi:type="dcterms:W3CDTF">2025-04-08T17:18:00Z</dcterms:modified>
</cp:coreProperties>
</file>